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31E7" w14:textId="1D3DF4B9" w:rsidR="00FA7331" w:rsidRPr="006917A1" w:rsidRDefault="00FA7331" w:rsidP="0C4B281B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C4B281B">
        <w:rPr>
          <w:rFonts w:ascii="Arial" w:hAnsi="Arial" w:cs="Arial"/>
          <w:b/>
          <w:bCs/>
          <w:sz w:val="28"/>
          <w:szCs w:val="28"/>
        </w:rPr>
        <w:t>CYPF</w:t>
      </w:r>
      <w:r w:rsidR="007A1B6D" w:rsidRPr="0C4B281B">
        <w:rPr>
          <w:rFonts w:ascii="Arial" w:hAnsi="Arial" w:cs="Arial"/>
          <w:b/>
          <w:bCs/>
          <w:sz w:val="28"/>
          <w:szCs w:val="28"/>
        </w:rPr>
        <w:t>ND</w:t>
      </w:r>
      <w:r w:rsidRPr="0C4B281B">
        <w:rPr>
          <w:rFonts w:ascii="Arial" w:hAnsi="Arial" w:cs="Arial"/>
          <w:b/>
          <w:bCs/>
          <w:sz w:val="28"/>
          <w:szCs w:val="28"/>
        </w:rPr>
        <w:t xml:space="preserve"> Paediatric Home Enteral Feeding REFERRAL FORM </w:t>
      </w:r>
    </w:p>
    <w:p w14:paraId="047E6894" w14:textId="4B050553" w:rsidR="00FA7331" w:rsidRDefault="00FA7331" w:rsidP="00FA7331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109125975"/>
      <w:r w:rsidRPr="000E5ACF">
        <w:rPr>
          <w:rFonts w:ascii="Arial" w:hAnsi="Arial" w:cs="Arial"/>
          <w:b/>
          <w:bCs/>
          <w:color w:val="FF0000"/>
          <w:sz w:val="16"/>
          <w:szCs w:val="16"/>
        </w:rPr>
        <w:t>Please complete and send to:</w:t>
      </w:r>
      <w:r w:rsidRPr="007A1B6D">
        <w:rPr>
          <w:rFonts w:ascii="Arial" w:hAnsi="Arial" w:cs="Arial"/>
          <w:b/>
          <w:sz w:val="16"/>
          <w:szCs w:val="16"/>
        </w:rPr>
        <w:t xml:space="preserve"> </w:t>
      </w:r>
      <w:r w:rsidRPr="007A1B6D">
        <w:rPr>
          <w:rFonts w:ascii="Arial" w:hAnsi="Arial" w:cs="Arial"/>
          <w:sz w:val="16"/>
          <w:szCs w:val="16"/>
        </w:rPr>
        <w:t>CYPFND Team (</w:t>
      </w:r>
      <w:hyperlink r:id="rId10" w:history="1">
        <w:r w:rsidRPr="007E3C58">
          <w:rPr>
            <w:rStyle w:val="Hyperlink"/>
            <w:rFonts w:ascii="Arial" w:hAnsi="Arial" w:cs="Arial"/>
            <w:b/>
            <w:bCs/>
            <w:sz w:val="16"/>
            <w:szCs w:val="16"/>
          </w:rPr>
          <w:t>mailbox.CYPFND@berkshire.nhs.uk</w:t>
        </w:r>
      </w:hyperlink>
      <w:r w:rsidRPr="007E3C58">
        <w:rPr>
          <w:rFonts w:ascii="Arial" w:hAnsi="Arial" w:cs="Arial"/>
          <w:b/>
          <w:bCs/>
          <w:sz w:val="16"/>
          <w:szCs w:val="16"/>
        </w:rPr>
        <w:t>)</w:t>
      </w:r>
      <w:r w:rsidR="00804B30">
        <w:rPr>
          <w:rFonts w:ascii="Arial" w:hAnsi="Arial" w:cs="Arial"/>
          <w:sz w:val="16"/>
          <w:szCs w:val="16"/>
        </w:rPr>
        <w:t xml:space="preserve"> Office</w:t>
      </w:r>
      <w:r w:rsidR="00D272A5">
        <w:rPr>
          <w:rFonts w:ascii="Arial" w:hAnsi="Arial" w:cs="Arial"/>
          <w:sz w:val="16"/>
          <w:szCs w:val="16"/>
        </w:rPr>
        <w:t xml:space="preserve"> Tel Number</w:t>
      </w:r>
      <w:r w:rsidR="00804B30">
        <w:rPr>
          <w:rFonts w:ascii="Arial" w:hAnsi="Arial" w:cs="Arial"/>
          <w:sz w:val="16"/>
          <w:szCs w:val="16"/>
        </w:rPr>
        <w:t xml:space="preserve">: </w:t>
      </w:r>
      <w:r w:rsidR="00804B30" w:rsidRPr="007E3C58">
        <w:rPr>
          <w:rFonts w:ascii="Arial" w:hAnsi="Arial" w:cs="Arial"/>
          <w:b/>
          <w:bCs/>
          <w:sz w:val="16"/>
          <w:szCs w:val="16"/>
        </w:rPr>
        <w:t>0118</w:t>
      </w:r>
      <w:r w:rsidR="004F7C64">
        <w:rPr>
          <w:rFonts w:ascii="Arial" w:hAnsi="Arial" w:cs="Arial"/>
          <w:b/>
          <w:bCs/>
          <w:sz w:val="16"/>
          <w:szCs w:val="16"/>
        </w:rPr>
        <w:t>9</w:t>
      </w:r>
      <w:r w:rsidR="00821A29">
        <w:rPr>
          <w:rFonts w:ascii="Arial" w:hAnsi="Arial" w:cs="Arial"/>
          <w:b/>
          <w:bCs/>
          <w:sz w:val="16"/>
          <w:szCs w:val="16"/>
        </w:rPr>
        <w:t xml:space="preserve"> </w:t>
      </w:r>
      <w:r w:rsidR="004F7C64">
        <w:rPr>
          <w:rFonts w:ascii="Arial" w:hAnsi="Arial" w:cs="Arial"/>
          <w:b/>
          <w:bCs/>
          <w:sz w:val="16"/>
          <w:szCs w:val="16"/>
        </w:rPr>
        <w:t xml:space="preserve">046 </w:t>
      </w:r>
      <w:r w:rsidR="00BE655E">
        <w:rPr>
          <w:rFonts w:ascii="Arial" w:hAnsi="Arial" w:cs="Arial"/>
          <w:b/>
          <w:bCs/>
          <w:sz w:val="16"/>
          <w:szCs w:val="16"/>
        </w:rPr>
        <w:t>777</w:t>
      </w:r>
      <w:r w:rsidR="00804B30" w:rsidRPr="007E3C58">
        <w:rPr>
          <w:rFonts w:ascii="Arial" w:hAnsi="Arial" w:cs="Arial"/>
          <w:b/>
          <w:bCs/>
          <w:sz w:val="16"/>
          <w:szCs w:val="16"/>
        </w:rPr>
        <w:t xml:space="preserve"> </w:t>
      </w:r>
    </w:p>
    <w:bookmarkEnd w:id="0"/>
    <w:p w14:paraId="09497A05" w14:textId="77777777" w:rsidR="00886133" w:rsidRPr="007E3C58" w:rsidRDefault="00886133" w:rsidP="00FA7331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5"/>
        <w:gridCol w:w="344"/>
        <w:gridCol w:w="770"/>
        <w:gridCol w:w="424"/>
        <w:gridCol w:w="710"/>
        <w:gridCol w:w="566"/>
        <w:gridCol w:w="1280"/>
        <w:gridCol w:w="76"/>
        <w:gridCol w:w="1200"/>
        <w:gridCol w:w="76"/>
        <w:gridCol w:w="1134"/>
        <w:gridCol w:w="66"/>
        <w:gridCol w:w="785"/>
        <w:gridCol w:w="141"/>
        <w:gridCol w:w="350"/>
        <w:gridCol w:w="1276"/>
      </w:tblGrid>
      <w:tr w:rsidR="00FA7331" w14:paraId="13F65ACE" w14:textId="77777777" w:rsidTr="4933AF54">
        <w:trPr>
          <w:trHeight w:val="172"/>
        </w:trPr>
        <w:tc>
          <w:tcPr>
            <w:tcW w:w="10273" w:type="dxa"/>
            <w:gridSpan w:val="16"/>
            <w:shd w:val="clear" w:color="auto" w:fill="B4C6E7" w:themeFill="accent1" w:themeFillTint="66"/>
          </w:tcPr>
          <w:p w14:paraId="007E9A69" w14:textId="00E09F32" w:rsidR="00FA7331" w:rsidRDefault="00FA7331" w:rsidP="00871150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</w:t>
            </w:r>
            <w:r w:rsidRPr="00002871">
              <w:rPr>
                <w:rFonts w:ascii="Arial" w:hAnsi="Arial" w:cs="Arial"/>
                <w:b/>
                <w:bCs/>
                <w:color w:val="000000" w:themeColor="text1"/>
              </w:rPr>
              <w:t xml:space="preserve">REFERRAL </w:t>
            </w:r>
            <w:r w:rsidR="00EC0F5B">
              <w:rPr>
                <w:rFonts w:ascii="Arial" w:hAnsi="Arial" w:cs="Arial"/>
                <w:b/>
                <w:bCs/>
                <w:color w:val="000000" w:themeColor="text1"/>
              </w:rPr>
              <w:t>TYPE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7A1B6D" w14:paraId="36429CCA" w14:textId="77777777" w:rsidTr="004E37A6">
        <w:tc>
          <w:tcPr>
            <w:tcW w:w="5245" w:type="dxa"/>
            <w:gridSpan w:val="8"/>
            <w:shd w:val="clear" w:color="auto" w:fill="FFFF99"/>
          </w:tcPr>
          <w:p w14:paraId="2DD4486C" w14:textId="77777777" w:rsidR="00E62A95" w:rsidRDefault="00000000" w:rsidP="2361E1D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40025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2E9" w:rsidRPr="00E62A95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FF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RETAINING</w:t>
            </w:r>
            <w:r w:rsidR="00AF1FF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733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DIETETIC CARE</w:t>
            </w:r>
            <w:r w:rsidR="00B50712" w:rsidRPr="00D274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D69D319" w14:textId="3CE39556" w:rsidR="00FA7331" w:rsidRPr="00E62A95" w:rsidRDefault="00FA7331" w:rsidP="00E62A9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Please complete </w:t>
            </w:r>
            <w:r w:rsidR="00AF1FF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ECTION 1</w:t>
            </w:r>
            <w:r w:rsidR="00AF1FF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BC639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No need to complete SECTION 2. </w:t>
            </w:r>
            <w:r w:rsidR="00804B30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nly complete SECTION 3 if required</w:t>
            </w:r>
          </w:p>
          <w:p w14:paraId="25F2FD2B" w14:textId="3EB769FD" w:rsidR="00E62A95" w:rsidRPr="00D274DD" w:rsidRDefault="00E62A95" w:rsidP="00B50712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28" w:type="dxa"/>
            <w:gridSpan w:val="8"/>
            <w:shd w:val="clear" w:color="auto" w:fill="FFFF99"/>
          </w:tcPr>
          <w:p w14:paraId="3C6C4145" w14:textId="77777777" w:rsidR="00E62A95" w:rsidRPr="00E62A95" w:rsidRDefault="00000000" w:rsidP="00D274DD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7947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2E9" w:rsidRPr="00E62A95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FF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TRANSFER</w:t>
            </w:r>
            <w:r w:rsidR="00FA733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28F6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of </w:t>
            </w:r>
            <w:r w:rsidR="00FA733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DIETETIC CARE </w:t>
            </w:r>
          </w:p>
          <w:p w14:paraId="0BD5936D" w14:textId="1CEFAA58" w:rsidR="00AF1FF1" w:rsidRPr="00E62A95" w:rsidRDefault="00FA7331" w:rsidP="00D274DD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Please complete SECTION</w:t>
            </w:r>
            <w:r w:rsidR="00C628F6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3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AND </w:t>
            </w:r>
            <w:r w:rsidR="00AF1FF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. </w:t>
            </w:r>
          </w:p>
          <w:p w14:paraId="0894813A" w14:textId="77777777" w:rsidR="00FA7331" w:rsidRPr="00E62A95" w:rsidRDefault="00FA7331" w:rsidP="2361E1DF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Only complete SECTION 3 if required</w:t>
            </w:r>
          </w:p>
          <w:p w14:paraId="3D2E5A15" w14:textId="7FD424CB" w:rsidR="00E62A95" w:rsidRPr="00D274DD" w:rsidRDefault="00E62A95" w:rsidP="2361E1DF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FA7331" w14:paraId="09D55246" w14:textId="77777777" w:rsidTr="4933AF54">
        <w:trPr>
          <w:trHeight w:val="267"/>
        </w:trPr>
        <w:tc>
          <w:tcPr>
            <w:tcW w:w="10273" w:type="dxa"/>
            <w:gridSpan w:val="16"/>
            <w:shd w:val="clear" w:color="auto" w:fill="BFBFBF" w:themeFill="background1" w:themeFillShade="BF"/>
          </w:tcPr>
          <w:p w14:paraId="3485BDF6" w14:textId="360B73EA" w:rsidR="00FA7331" w:rsidRDefault="00FA7331" w:rsidP="00871150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C21B62">
              <w:rPr>
                <w:rFonts w:ascii="Arial" w:hAnsi="Arial" w:cs="Arial"/>
                <w:b/>
                <w:bCs/>
                <w:color w:val="000000" w:themeColor="text1"/>
              </w:rPr>
              <w:t xml:space="preserve">SECTION 1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(Please complete for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BOTH</w:t>
            </w:r>
            <w:r w:rsidR="0017420A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TRANSFER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="0017420A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>RETAINING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dietetic care referrals)</w:t>
            </w:r>
          </w:p>
        </w:tc>
      </w:tr>
      <w:tr w:rsidR="007A1B6D" w14:paraId="1CBE3EEC" w14:textId="77777777" w:rsidTr="004E37A6">
        <w:tc>
          <w:tcPr>
            <w:tcW w:w="5245" w:type="dxa"/>
            <w:gridSpan w:val="8"/>
            <w:shd w:val="clear" w:color="auto" w:fill="B4C6E7" w:themeFill="accent1" w:themeFillTint="66"/>
          </w:tcPr>
          <w:p w14:paraId="57C1FAFB" w14:textId="77777777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PATIENT INFORMATION</w:t>
            </w:r>
          </w:p>
        </w:tc>
        <w:tc>
          <w:tcPr>
            <w:tcW w:w="5028" w:type="dxa"/>
            <w:gridSpan w:val="8"/>
            <w:shd w:val="clear" w:color="auto" w:fill="B4C6E7" w:themeFill="accent1" w:themeFillTint="66"/>
          </w:tcPr>
          <w:p w14:paraId="47C647D3" w14:textId="77777777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REFERRAL DETAILS</w:t>
            </w:r>
          </w:p>
        </w:tc>
      </w:tr>
      <w:tr w:rsidR="007A1B6D" w14:paraId="5057075C" w14:textId="77777777" w:rsidTr="00E67E24">
        <w:trPr>
          <w:trHeight w:val="187"/>
        </w:trPr>
        <w:tc>
          <w:tcPr>
            <w:tcW w:w="2189" w:type="dxa"/>
            <w:gridSpan w:val="3"/>
            <w:shd w:val="clear" w:color="auto" w:fill="F2F2F2" w:themeFill="background1" w:themeFillShade="F2"/>
          </w:tcPr>
          <w:p w14:paraId="4980B255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Full Name:</w:t>
            </w:r>
          </w:p>
        </w:tc>
        <w:tc>
          <w:tcPr>
            <w:tcW w:w="3056" w:type="dxa"/>
            <w:gridSpan w:val="5"/>
          </w:tcPr>
          <w:p w14:paraId="69465579" w14:textId="4C23E319" w:rsidR="00FA7331" w:rsidRPr="006C2107" w:rsidRDefault="00FA7331" w:rsidP="2361E1D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4A49E0B1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Date of Referral: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749890843"/>
            <w:lock w:val="sdtLocked"/>
            <w:placeholder>
              <w:docPart w:val="F76D22298F9F461D8516B8DDF725D980"/>
            </w:placeholder>
            <w:showingPlcHdr/>
            <w:date w:fullDate="2022-06-1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18" w:type="dxa"/>
                <w:gridSpan w:val="5"/>
              </w:tcPr>
              <w:p w14:paraId="0F3DC90F" w14:textId="58091412" w:rsidR="00FA7331" w:rsidRPr="0095729B" w:rsidRDefault="0072364C" w:rsidP="00871150">
                <w:pPr>
                  <w:pStyle w:val="NoSpacing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95729B">
                  <w:rPr>
                    <w:rStyle w:val="PlaceholderText"/>
                    <w:bCs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7A1B6D" w14:paraId="0E90D74E" w14:textId="77777777" w:rsidTr="00E67E24">
        <w:tc>
          <w:tcPr>
            <w:tcW w:w="1075" w:type="dxa"/>
            <w:shd w:val="clear" w:color="auto" w:fill="F2F2F2" w:themeFill="background1" w:themeFillShade="F2"/>
          </w:tcPr>
          <w:p w14:paraId="35C23621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 w:rsidRPr="007C21FF">
              <w:rPr>
                <w:rFonts w:ascii="Arial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B:</w:t>
            </w:r>
          </w:p>
        </w:tc>
        <w:tc>
          <w:tcPr>
            <w:tcW w:w="1114" w:type="dxa"/>
            <w:gridSpan w:val="2"/>
          </w:tcPr>
          <w:p w14:paraId="76A3646E" w14:textId="1AC1D6EB" w:rsidR="00FA7331" w:rsidRPr="006C2107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7550C4FF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NHS Number:</w:t>
            </w:r>
          </w:p>
        </w:tc>
        <w:tc>
          <w:tcPr>
            <w:tcW w:w="1922" w:type="dxa"/>
            <w:gridSpan w:val="3"/>
          </w:tcPr>
          <w:p w14:paraId="36A2605A" w14:textId="3EE4B779" w:rsidR="00FA7331" w:rsidRPr="006C2107" w:rsidRDefault="00FA7331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0E571DF6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Name of Referrer:</w:t>
            </w:r>
          </w:p>
        </w:tc>
        <w:tc>
          <w:tcPr>
            <w:tcW w:w="2618" w:type="dxa"/>
            <w:gridSpan w:val="5"/>
          </w:tcPr>
          <w:p w14:paraId="3F2521DC" w14:textId="59480A19" w:rsidR="00FA7331" w:rsidRPr="006C2107" w:rsidRDefault="00FA7331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1B6D" w14:paraId="7A565EDD" w14:textId="77777777" w:rsidTr="00E67E24">
        <w:trPr>
          <w:trHeight w:val="237"/>
        </w:trPr>
        <w:tc>
          <w:tcPr>
            <w:tcW w:w="2189" w:type="dxa"/>
            <w:gridSpan w:val="3"/>
            <w:shd w:val="clear" w:color="auto" w:fill="F2F2F2" w:themeFill="background1" w:themeFillShade="F2"/>
          </w:tcPr>
          <w:p w14:paraId="65A091C4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5C050283" w14:textId="77777777" w:rsidR="00FA7331" w:rsidRPr="007C21FF" w:rsidRDefault="00FA7331" w:rsidP="535EFBFF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2361E1DF">
              <w:rPr>
                <w:rFonts w:ascii="Arial" w:hAnsi="Arial" w:cs="Arial"/>
                <w:b/>
                <w:bCs/>
                <w:sz w:val="16"/>
                <w:szCs w:val="16"/>
              </w:rPr>
              <w:t>GP Name/Address: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473E5486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Job Title: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3D3D78F7" w14:textId="77777777" w:rsidR="00FA7331" w:rsidRPr="007C21FF" w:rsidRDefault="00FA7331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Place of work:</w:t>
            </w:r>
          </w:p>
        </w:tc>
      </w:tr>
      <w:tr w:rsidR="00886133" w14:paraId="6B3D24B8" w14:textId="77777777" w:rsidTr="00E67E24">
        <w:tc>
          <w:tcPr>
            <w:tcW w:w="2189" w:type="dxa"/>
            <w:gridSpan w:val="3"/>
            <w:vMerge w:val="restart"/>
          </w:tcPr>
          <w:p w14:paraId="6FF31AFD" w14:textId="77777777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vMerge w:val="restart"/>
          </w:tcPr>
          <w:p w14:paraId="451A51B6" w14:textId="65079BDB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1DBD89E3" w14:textId="0381DD9E" w:rsidR="00886133" w:rsidRPr="006C2107" w:rsidRDefault="00886133" w:rsidP="0087115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8" w:type="dxa"/>
            <w:gridSpan w:val="5"/>
          </w:tcPr>
          <w:p w14:paraId="0B5F89FB" w14:textId="79557255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6133" w14:paraId="7E45F6DB" w14:textId="77777777" w:rsidTr="00E67E24">
        <w:tc>
          <w:tcPr>
            <w:tcW w:w="2189" w:type="dxa"/>
            <w:gridSpan w:val="3"/>
            <w:vMerge/>
          </w:tcPr>
          <w:p w14:paraId="7ADC6FAF" w14:textId="77777777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vMerge/>
          </w:tcPr>
          <w:p w14:paraId="2D2877AA" w14:textId="09B8352B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04838888" w14:textId="77777777" w:rsidR="00886133" w:rsidRPr="007C21FF" w:rsidRDefault="00886133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Contact Telephone Numbers: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45197FBB" w14:textId="77777777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Email Address:</w:t>
            </w:r>
          </w:p>
        </w:tc>
      </w:tr>
      <w:tr w:rsidR="00886133" w14:paraId="6292B063" w14:textId="77777777" w:rsidTr="00E67E24">
        <w:trPr>
          <w:trHeight w:val="444"/>
        </w:trPr>
        <w:tc>
          <w:tcPr>
            <w:tcW w:w="2189" w:type="dxa"/>
            <w:gridSpan w:val="3"/>
            <w:vMerge/>
          </w:tcPr>
          <w:p w14:paraId="66DDCE9D" w14:textId="77777777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vMerge/>
          </w:tcPr>
          <w:p w14:paraId="1CD723CC" w14:textId="4B8C77D4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4107C2B1" w14:textId="77777777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8" w:type="dxa"/>
            <w:gridSpan w:val="5"/>
          </w:tcPr>
          <w:p w14:paraId="7EBAE290" w14:textId="0353CDB8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1B6D" w14:paraId="0B04FDDF" w14:textId="77777777" w:rsidTr="00E67E24">
        <w:tc>
          <w:tcPr>
            <w:tcW w:w="2189" w:type="dxa"/>
            <w:gridSpan w:val="3"/>
            <w:shd w:val="clear" w:color="auto" w:fill="F2F2F2" w:themeFill="background1" w:themeFillShade="F2"/>
          </w:tcPr>
          <w:p w14:paraId="3085AC65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Contact telephone Number: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13335DC9" w14:textId="77777777" w:rsidR="00FA7331" w:rsidRPr="007C21FF" w:rsidRDefault="00FA7331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Ethnicity: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34A19940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Date of Discharge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3680ECB0" w14:textId="77777777" w:rsidR="00FA7331" w:rsidRPr="007C21FF" w:rsidRDefault="00FA7331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Number of Days 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s:</w:t>
            </w:r>
          </w:p>
        </w:tc>
      </w:tr>
      <w:tr w:rsidR="007A1B6D" w14:paraId="54D7DC21" w14:textId="77777777" w:rsidTr="00E67E24">
        <w:tc>
          <w:tcPr>
            <w:tcW w:w="2189" w:type="dxa"/>
            <w:gridSpan w:val="3"/>
          </w:tcPr>
          <w:p w14:paraId="598C16FF" w14:textId="2E5F2CBB" w:rsidR="00FA7331" w:rsidRPr="006C2107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6" w:type="dxa"/>
            <w:gridSpan w:val="5"/>
          </w:tcPr>
          <w:p w14:paraId="6E5B1D4F" w14:textId="12B196C0" w:rsidR="00FA7331" w:rsidRPr="007C21FF" w:rsidRDefault="00000000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PlaceholderText"/>
                  <w:color w:val="auto"/>
                  <w:sz w:val="16"/>
                  <w:szCs w:val="16"/>
                </w:rPr>
                <w:tag w:val="Select"/>
                <w:id w:val="1959905715"/>
                <w:placeholder>
                  <w:docPart w:val="E4551E85856B468495D418304C53E5DB"/>
                </w:placeholder>
                <w:showingPlcHdr/>
                <w:dropDownList>
                  <w:listItem w:value="Choose an item."/>
                  <w:listItem w:displayText="White - English/Welsh/Scottish/Northern Ireland/British" w:value="White - English/Welsh/Scottish/Northern Ireland/British"/>
                  <w:listItem w:displayText="White - Irish " w:value="White - Irish "/>
                  <w:listItem w:displayText="White - Gypsy or Irish Traveller" w:value="White - Gypsy or Irish Traveller"/>
                  <w:listItem w:displayText="White - Any other White Background" w:value="White - Any other White Background"/>
                  <w:listItem w:displayText="Mixed - White and Black Caribbean " w:value="Mixed - White and Black Caribbean "/>
                  <w:listItem w:displayText="Mixed - White and Black African" w:value="Mixed - White and Black African"/>
                  <w:listItem w:displayText="Mixed - White and Asian" w:value="Mixed - White and Asian"/>
                  <w:listItem w:displayText="Mixed - Any other mixed background" w:value="Mixed - Any other mixed background"/>
                  <w:listItem w:displayText="Asian or Asian British - Indian" w:value="Asian or Asian British - Indian"/>
                  <w:listItem w:displayText="Asian or Asian British - Pakistani" w:value="Asian or Asian British - Pakistani"/>
                  <w:listItem w:displayText="Asian or Asian British - Bangladeshi" w:value="Asian or Asian British - Bangladeshi"/>
                  <w:listItem w:displayText="Asian or Asian British - Chinese" w:value="Asian or Asian British - Chinese"/>
                  <w:listItem w:displayText="Asian or Asian British - Any other Asian Background" w:value="Asian or Asian British - Any other Asian Background"/>
                  <w:listItem w:displayText="Black or Black British - Caribbean " w:value="Black or Black British - Caribbean "/>
                  <w:listItem w:displayText="Black or Black British - African" w:value="Black or Black British - African"/>
                  <w:listItem w:displayText="Black or Black British - Any other Black Background" w:value="Black or Black British - Any other Black Background"/>
                  <w:listItem w:displayText="Other Ethnic Groups - Arab" w:value="Other Ethnic Groups - Arab"/>
                  <w:listItem w:displayText="Any other Ethnic Group" w:value="Any other Ethnic Group"/>
                  <w:listItem w:displayText="Not stated - Refused" w:value="Not stated - Refused"/>
                  <w:listItem w:displayText="Not known" w:value="Not known"/>
                </w:dropDownList>
              </w:sdtPr>
              <w:sdtContent>
                <w:r w:rsidR="0072364C" w:rsidRPr="007C21FF">
                  <w:rPr>
                    <w:rStyle w:val="PlaceholderText"/>
                    <w:sz w:val="16"/>
                    <w:szCs w:val="16"/>
                  </w:rPr>
                  <w:t xml:space="preserve">Please select 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2117284079"/>
            <w:placeholder>
              <w:docPart w:val="9CDB29ED8E00418DA9047599B0B8500B"/>
            </w:placeholder>
            <w:showingPlcHdr/>
            <w:date w:fullDate="2022-06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</w:tcPr>
              <w:p w14:paraId="38805663" w14:textId="071FD177" w:rsidR="00FA7331" w:rsidRPr="007C21FF" w:rsidRDefault="0072364C" w:rsidP="00871150">
                <w:pPr>
                  <w:spacing w:after="0" w:line="240" w:lineRule="auto"/>
                  <w:contextualSpacing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456CC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6"/>
              <w:szCs w:val="16"/>
            </w:rPr>
            <w:id w:val="573858804"/>
            <w:placeholder>
              <w:docPart w:val="86277EDF386E4A7EBCA8ECF7C75B4C4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+" w:value="14+"/>
            </w:dropDownList>
          </w:sdtPr>
          <w:sdtContent>
            <w:tc>
              <w:tcPr>
                <w:tcW w:w="2618" w:type="dxa"/>
                <w:gridSpan w:val="5"/>
              </w:tcPr>
              <w:p w14:paraId="2E7EE304" w14:textId="5B4FC20D" w:rsidR="00FA7331" w:rsidRPr="007C21FF" w:rsidRDefault="0072364C" w:rsidP="00871150">
                <w:pPr>
                  <w:contextualSpacing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456C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A1B6D" w14:paraId="5DE930BE" w14:textId="77777777" w:rsidTr="004E37A6">
        <w:tc>
          <w:tcPr>
            <w:tcW w:w="5245" w:type="dxa"/>
            <w:gridSpan w:val="8"/>
            <w:shd w:val="clear" w:color="auto" w:fill="B4C6E7" w:themeFill="accent1" w:themeFillTint="66"/>
          </w:tcPr>
          <w:p w14:paraId="7824C95B" w14:textId="7FD9EDC0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MEDICAL H</w:t>
            </w:r>
            <w:r w:rsidR="00F866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ISTORY</w:t>
            </w: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/DIAGNOSIS</w:t>
            </w:r>
          </w:p>
        </w:tc>
        <w:tc>
          <w:tcPr>
            <w:tcW w:w="5028" w:type="dxa"/>
            <w:gridSpan w:val="8"/>
            <w:shd w:val="clear" w:color="auto" w:fill="B4C6E7" w:themeFill="accent1" w:themeFillTint="66"/>
          </w:tcPr>
          <w:p w14:paraId="364DB36D" w14:textId="77777777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MEDICATIONS </w:t>
            </w:r>
            <w:r w:rsidRPr="00DC3E27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(including dosage/frequency)</w:t>
            </w:r>
          </w:p>
        </w:tc>
      </w:tr>
      <w:tr w:rsidR="00AF0C15" w14:paraId="36200630" w14:textId="77777777" w:rsidTr="004E37A6">
        <w:trPr>
          <w:trHeight w:val="522"/>
        </w:trPr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14:paraId="49942C3D" w14:textId="77777777" w:rsidR="00AF0C15" w:rsidRPr="0062404E" w:rsidRDefault="00AF0C15" w:rsidP="0062404E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vMerge w:val="restart"/>
            <w:tcBorders>
              <w:bottom w:val="single" w:sz="4" w:space="0" w:color="auto"/>
            </w:tcBorders>
          </w:tcPr>
          <w:p w14:paraId="54720B15" w14:textId="77777777" w:rsidR="00AF0C15" w:rsidRPr="0062404E" w:rsidRDefault="00AF0C15" w:rsidP="0072364C">
            <w:pPr>
              <w:tabs>
                <w:tab w:val="left" w:pos="820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0C15" w14:paraId="68A956BB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2EE0E018" w14:textId="77777777" w:rsidR="00AF0C15" w:rsidRPr="007D7E23" w:rsidRDefault="00AF0C15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7D7E23">
              <w:rPr>
                <w:rFonts w:ascii="Arial" w:hAnsi="Arial" w:cs="Arial"/>
                <w:b/>
                <w:sz w:val="16"/>
                <w:szCs w:val="16"/>
              </w:rPr>
              <w:t>mmunocompromised:</w:t>
            </w:r>
          </w:p>
        </w:tc>
        <w:tc>
          <w:tcPr>
            <w:tcW w:w="3056" w:type="dxa"/>
            <w:gridSpan w:val="5"/>
          </w:tcPr>
          <w:p w14:paraId="0401BDCF" w14:textId="6C3D4917" w:rsidR="00AF0C15" w:rsidRPr="008D2467" w:rsidRDefault="00000000" w:rsidP="00871150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0225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C15" w:rsidRPr="008D246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F0C15" w:rsidRPr="008D2467">
              <w:rPr>
                <w:rFonts w:ascii="Arial" w:hAnsi="Arial" w:cs="Arial"/>
                <w:bCs/>
                <w:sz w:val="16"/>
                <w:szCs w:val="16"/>
              </w:rPr>
              <w:t xml:space="preserve"> Y  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9880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C15" w:rsidRPr="008D246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F0C15" w:rsidRPr="008D2467">
              <w:rPr>
                <w:rFonts w:ascii="Arial" w:hAnsi="Arial" w:cs="Arial"/>
                <w:bCs/>
                <w:sz w:val="16"/>
                <w:szCs w:val="16"/>
              </w:rPr>
              <w:t xml:space="preserve">   N</w:t>
            </w:r>
          </w:p>
        </w:tc>
        <w:tc>
          <w:tcPr>
            <w:tcW w:w="5028" w:type="dxa"/>
            <w:gridSpan w:val="8"/>
            <w:vMerge/>
          </w:tcPr>
          <w:p w14:paraId="51DB6472" w14:textId="77777777" w:rsidR="00AF0C15" w:rsidRPr="007D7E23" w:rsidRDefault="00AF0C15" w:rsidP="00871150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1B6D" w14:paraId="721AC896" w14:textId="77777777" w:rsidTr="004E37A6">
        <w:tc>
          <w:tcPr>
            <w:tcW w:w="5245" w:type="dxa"/>
            <w:gridSpan w:val="8"/>
            <w:shd w:val="clear" w:color="auto" w:fill="B4C6E7" w:themeFill="accent1" w:themeFillTint="66"/>
          </w:tcPr>
          <w:p w14:paraId="437144A9" w14:textId="77777777" w:rsidR="00FA7331" w:rsidRPr="00561100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611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ENTERAL FEEDING TUBE</w:t>
            </w:r>
          </w:p>
        </w:tc>
        <w:tc>
          <w:tcPr>
            <w:tcW w:w="5028" w:type="dxa"/>
            <w:gridSpan w:val="8"/>
            <w:shd w:val="clear" w:color="auto" w:fill="B4C6E7" w:themeFill="accent1" w:themeFillTint="66"/>
          </w:tcPr>
          <w:p w14:paraId="6B63E37B" w14:textId="77777777" w:rsidR="00FA7331" w:rsidRPr="00561100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611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OTHER INFORMATION</w:t>
            </w:r>
          </w:p>
        </w:tc>
      </w:tr>
      <w:tr w:rsidR="007A1B6D" w14:paraId="5F45CAA2" w14:textId="77777777" w:rsidTr="00E67E24">
        <w:tc>
          <w:tcPr>
            <w:tcW w:w="5245" w:type="dxa"/>
            <w:gridSpan w:val="8"/>
            <w:shd w:val="clear" w:color="auto" w:fill="F2F2F2" w:themeFill="background1" w:themeFillShade="F2"/>
          </w:tcPr>
          <w:p w14:paraId="088E19B5" w14:textId="77777777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189">
              <w:rPr>
                <w:rFonts w:ascii="Arial" w:hAnsi="Arial" w:cs="Arial"/>
                <w:b/>
                <w:bCs/>
                <w:sz w:val="16"/>
                <w:szCs w:val="16"/>
              </w:rPr>
              <w:t>Reason for enteral feeding: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4E7CE7EE" w14:textId="77777777" w:rsidR="00FA7331" w:rsidRPr="00886F0A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Named 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CN</w:t>
            </w: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28DA71A0" w14:textId="45FB6250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54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Named Com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</w:t>
            </w:r>
            <w:r w:rsidR="003023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unity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F54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Paediatrician:</w:t>
            </w:r>
          </w:p>
        </w:tc>
      </w:tr>
      <w:tr w:rsidR="007A1B6D" w14:paraId="1109A565" w14:textId="77777777" w:rsidTr="00E67E24">
        <w:tc>
          <w:tcPr>
            <w:tcW w:w="5245" w:type="dxa"/>
            <w:gridSpan w:val="8"/>
            <w:vMerge w:val="restart"/>
            <w:shd w:val="clear" w:color="auto" w:fill="FFFFFF" w:themeFill="background1"/>
          </w:tcPr>
          <w:p w14:paraId="137B9BF2" w14:textId="33996858" w:rsidR="00FA7331" w:rsidRPr="0062404E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81A4665" w14:textId="2CA9C50F" w:rsidR="00FA7331" w:rsidRPr="0062404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18" w:type="dxa"/>
            <w:gridSpan w:val="5"/>
            <w:shd w:val="clear" w:color="auto" w:fill="FFFFFF" w:themeFill="background1"/>
          </w:tcPr>
          <w:p w14:paraId="730B3BFF" w14:textId="59B57877" w:rsidR="00FA7331" w:rsidRPr="0062404E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1B6D" w14:paraId="539EF979" w14:textId="77777777" w:rsidTr="004E37A6">
        <w:tc>
          <w:tcPr>
            <w:tcW w:w="5245" w:type="dxa"/>
            <w:gridSpan w:val="8"/>
            <w:vMerge/>
          </w:tcPr>
          <w:p w14:paraId="3A1ABBA1" w14:textId="77777777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028" w:type="dxa"/>
            <w:gridSpan w:val="8"/>
            <w:shd w:val="clear" w:color="auto" w:fill="FFFF99"/>
          </w:tcPr>
          <w:p w14:paraId="2E9CE236" w14:textId="77777777" w:rsidR="00FA7331" w:rsidRPr="007E3C58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7E3C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Please note we are unable to accept patients without a named Comm </w:t>
            </w:r>
            <w:proofErr w:type="spellStart"/>
            <w:r w:rsidRPr="007E3C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Paed</w:t>
            </w:r>
            <w:proofErr w:type="spellEnd"/>
            <w:r w:rsidRPr="007E3C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/CCN.</w:t>
            </w:r>
          </w:p>
        </w:tc>
      </w:tr>
      <w:tr w:rsidR="00031697" w14:paraId="4D1ED3A8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14D57838" w14:textId="77777777" w:rsidR="00031697" w:rsidRPr="00886F0A" w:rsidRDefault="00031697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Make/Type: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5C71A6FA" w14:textId="77777777" w:rsidR="00031697" w:rsidRPr="00886F0A" w:rsidRDefault="00031697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Size: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0F1FAC3A" w14:textId="52A72E12" w:rsidR="00031697" w:rsidRPr="00770CAE" w:rsidRDefault="00031697" w:rsidP="006B6F5F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0C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GP P</w:t>
            </w:r>
            <w:r w:rsidR="00D264C2" w:rsidRPr="00770C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rescription</w:t>
            </w:r>
            <w:r w:rsidRPr="00770C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Request sent and attached with referral form:</w:t>
            </w:r>
          </w:p>
        </w:tc>
      </w:tr>
      <w:tr w:rsidR="00031697" w14:paraId="06514188" w14:textId="77777777" w:rsidTr="004E37A6">
        <w:tc>
          <w:tcPr>
            <w:tcW w:w="2189" w:type="dxa"/>
            <w:gridSpan w:val="3"/>
            <w:shd w:val="clear" w:color="auto" w:fill="FFFFFF" w:themeFill="background1"/>
          </w:tcPr>
          <w:p w14:paraId="32AAC2C7" w14:textId="4B0D7FAC" w:rsidR="00031697" w:rsidRPr="0062404E" w:rsidRDefault="00031697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shd w:val="clear" w:color="auto" w:fill="FFFFFF" w:themeFill="background1"/>
          </w:tcPr>
          <w:p w14:paraId="5BFF119A" w14:textId="6DA29405" w:rsidR="00031697" w:rsidRPr="0062404E" w:rsidRDefault="00031697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shd w:val="clear" w:color="auto" w:fill="FFFFFF" w:themeFill="background1"/>
          </w:tcPr>
          <w:p w14:paraId="63531B75" w14:textId="24FA8EF7" w:rsidR="00031697" w:rsidRPr="00770CAE" w:rsidRDefault="00000000" w:rsidP="0003169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6184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31697"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</w:t>
            </w:r>
            <w:r w:rsidR="003500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712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BE9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B4B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</w:t>
            </w:r>
            <w:r w:rsidR="007E3C5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3C58" w:rsidRPr="007E3C58">
              <w:rPr>
                <w:rFonts w:ascii="Arial" w:hAnsi="Arial" w:cs="Arial"/>
                <w:sz w:val="16"/>
                <w:szCs w:val="16"/>
              </w:rPr>
              <w:t>(required</w:t>
            </w:r>
            <w:r w:rsidR="007E3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3C58" w:rsidRPr="001707AC">
              <w:rPr>
                <w:rFonts w:ascii="Arial" w:hAnsi="Arial" w:cs="Arial"/>
                <w:sz w:val="16"/>
                <w:szCs w:val="16"/>
              </w:rPr>
              <w:t xml:space="preserve">unless </w:t>
            </w:r>
            <w:r w:rsidR="001707AC" w:rsidRPr="001707AC">
              <w:rPr>
                <w:rFonts w:ascii="Arial" w:hAnsi="Arial" w:cs="Arial"/>
                <w:sz w:val="16"/>
                <w:szCs w:val="16"/>
              </w:rPr>
              <w:t>OTC feed</w:t>
            </w:r>
            <w:r w:rsidR="001707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07AC" w:rsidRPr="001707AC">
              <w:rPr>
                <w:rFonts w:ascii="Arial" w:hAnsi="Arial" w:cs="Arial"/>
                <w:sz w:val="16"/>
                <w:szCs w:val="16"/>
              </w:rPr>
              <w:t>or BD</w:t>
            </w:r>
            <w:r w:rsidR="00AA0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E5B" w:rsidRPr="00AA0E5B">
              <w:rPr>
                <w:rFonts w:ascii="Arial" w:hAnsi="Arial" w:cs="Arial"/>
                <w:sz w:val="16"/>
                <w:szCs w:val="16"/>
              </w:rPr>
              <w:t>etc</w:t>
            </w:r>
            <w:r w:rsidR="007E3C58" w:rsidRPr="007E3C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A1B6D" w14:paraId="2230971E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764BB2B4" w14:textId="77777777" w:rsidR="00FA7331" w:rsidRPr="00886F0A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sz w:val="16"/>
                <w:szCs w:val="16"/>
              </w:rPr>
              <w:t>Hospital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Placed: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51139B5A" w14:textId="77777777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 Placed: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783B9E30" w14:textId="674C4E9D" w:rsidR="00FA7331" w:rsidRPr="00770CAE" w:rsidRDefault="008F039E" w:rsidP="00E7515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Nutricia</w:t>
            </w:r>
            <w:proofErr w:type="spellEnd"/>
            <w:r w:rsidR="006368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MyConnex</w:t>
            </w:r>
            <w:r w:rsidR="00FA7331" w:rsidRPr="00770C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Account:</w:t>
            </w:r>
          </w:p>
        </w:tc>
      </w:tr>
      <w:tr w:rsidR="00050BEC" w14:paraId="580BF9B8" w14:textId="77777777" w:rsidTr="00E95F82">
        <w:tc>
          <w:tcPr>
            <w:tcW w:w="2189" w:type="dxa"/>
            <w:gridSpan w:val="3"/>
            <w:shd w:val="clear" w:color="auto" w:fill="FFFFFF" w:themeFill="background1"/>
          </w:tcPr>
          <w:p w14:paraId="3D222128" w14:textId="2D311B05" w:rsidR="00FA7331" w:rsidRPr="003C49CC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243765632"/>
            <w:placeholder>
              <w:docPart w:val="CC63DA451FD1486DA4B7FC079B4F72E2"/>
            </w:placeholder>
            <w:showingPlcHdr/>
            <w:date w:fullDate="2022-06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56" w:type="dxa"/>
                <w:gridSpan w:val="5"/>
                <w:shd w:val="clear" w:color="auto" w:fill="FFFFFF" w:themeFill="background1"/>
              </w:tcPr>
              <w:p w14:paraId="615ECB67" w14:textId="283765A2" w:rsidR="00FA7331" w:rsidRPr="003C49CC" w:rsidRDefault="0072364C" w:rsidP="00871150">
                <w:pPr>
                  <w:contextualSpacing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496EE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FFFFF" w:themeFill="background1"/>
          </w:tcPr>
          <w:p w14:paraId="0CAE2063" w14:textId="77777777" w:rsidR="00FA7331" w:rsidRPr="00770CA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770CAE">
              <w:rPr>
                <w:rFonts w:ascii="Arial" w:hAnsi="Arial" w:cs="Arial"/>
                <w:sz w:val="16"/>
                <w:szCs w:val="16"/>
              </w:rPr>
              <w:t>Transferred to BHFT:</w:t>
            </w:r>
          </w:p>
        </w:tc>
        <w:tc>
          <w:tcPr>
            <w:tcW w:w="1134" w:type="dxa"/>
            <w:shd w:val="clear" w:color="auto" w:fill="FFFFFF" w:themeFill="background1"/>
          </w:tcPr>
          <w:p w14:paraId="0F1D3402" w14:textId="67DEB7DD" w:rsidR="00FA7331" w:rsidRPr="00770CA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39071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3244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0CAE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E60F37C" w14:textId="77777777" w:rsidR="00FA7331" w:rsidRPr="00770CAE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Delivery</w:t>
            </w:r>
          </w:p>
          <w:p w14:paraId="1869D62F" w14:textId="77777777" w:rsidR="00FA7331" w:rsidRPr="00770CA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Made:</w:t>
            </w:r>
          </w:p>
        </w:tc>
        <w:tc>
          <w:tcPr>
            <w:tcW w:w="1767" w:type="dxa"/>
            <w:gridSpan w:val="3"/>
            <w:shd w:val="clear" w:color="auto" w:fill="FFFFFF" w:themeFill="background1"/>
          </w:tcPr>
          <w:p w14:paraId="2F4A7F8C" w14:textId="5E80C1F5" w:rsidR="00FA7331" w:rsidRPr="00770CAE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2489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036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0CAE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</w:p>
        </w:tc>
      </w:tr>
      <w:tr w:rsidR="007A1B6D" w14:paraId="1D9943CD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5E77FC35" w14:textId="71DDD04A" w:rsidR="00FA7331" w:rsidRPr="00886F0A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F04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this patient </w:t>
            </w:r>
            <w:r w:rsidRPr="74232103">
              <w:rPr>
                <w:rFonts w:ascii="Arial" w:hAnsi="Arial" w:cs="Arial"/>
                <w:b/>
                <w:bCs/>
                <w:sz w:val="16"/>
                <w:szCs w:val="16"/>
              </w:rPr>
              <w:t>Jejunal</w:t>
            </w:r>
            <w:r w:rsidRPr="00AF04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AF0408">
              <w:rPr>
                <w:rFonts w:ascii="Arial" w:hAnsi="Arial" w:cs="Arial"/>
                <w:b/>
                <w:bCs/>
                <w:sz w:val="16"/>
                <w:szCs w:val="16"/>
              </w:rPr>
              <w:t>ed:</w:t>
            </w:r>
          </w:p>
        </w:tc>
        <w:tc>
          <w:tcPr>
            <w:tcW w:w="3056" w:type="dxa"/>
            <w:gridSpan w:val="5"/>
            <w:shd w:val="clear" w:color="auto" w:fill="FFFFFF" w:themeFill="background1"/>
          </w:tcPr>
          <w:p w14:paraId="3C135A77" w14:textId="5D85E498" w:rsidR="00FA7331" w:rsidRPr="0083671C" w:rsidRDefault="00000000" w:rsidP="0087115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29327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7331" w:rsidRPr="008367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Y  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093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331" w:rsidRPr="0083671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7331" w:rsidRPr="008367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N</w:t>
            </w:r>
          </w:p>
        </w:tc>
        <w:tc>
          <w:tcPr>
            <w:tcW w:w="5028" w:type="dxa"/>
            <w:gridSpan w:val="8"/>
            <w:shd w:val="clear" w:color="auto" w:fill="FFFF99"/>
          </w:tcPr>
          <w:p w14:paraId="60653C31" w14:textId="70892A5A" w:rsidR="0000640B" w:rsidRDefault="00FA7331" w:rsidP="00871150">
            <w:pPr>
              <w:contextualSpacing/>
            </w:pPr>
            <w:r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Please ensure you follow the BHFT Paediatric Ancillary Guide when setting up </w:t>
            </w:r>
            <w:r w:rsidR="0000640B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the account. To request a copy email </w:t>
            </w:r>
            <w:r w:rsidR="00D2274C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hyperlink r:id="rId11" w:history="1">
              <w:r w:rsidR="0000640B" w:rsidRPr="00C2228B">
                <w:rPr>
                  <w:rStyle w:val="Hyperlink"/>
                  <w:rFonts w:ascii="Arial" w:hAnsi="Arial" w:cs="Arial"/>
                  <w:b/>
                  <w:bCs/>
                  <w:sz w:val="12"/>
                  <w:szCs w:val="12"/>
                </w:rPr>
                <w:t>mailbox.CYPFND@berkshire.nhs.uk</w:t>
              </w:r>
            </w:hyperlink>
          </w:p>
          <w:p w14:paraId="15E66367" w14:textId="77777777" w:rsidR="00BF0428" w:rsidRDefault="00BF0428" w:rsidP="00871150">
            <w:pPr>
              <w:contextualSpacing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  <w:p w14:paraId="4D825F92" w14:textId="40D58859" w:rsidR="00FA7331" w:rsidRPr="007E3C58" w:rsidRDefault="00FA7331" w:rsidP="00871150">
            <w:pPr>
              <w:contextualSpacing/>
              <w:rPr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If you do not have access to </w:t>
            </w:r>
            <w:proofErr w:type="spellStart"/>
            <w:r w:rsidR="0000640B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Nutricia</w:t>
            </w:r>
            <w:proofErr w:type="spellEnd"/>
            <w:r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, please provide details of plastics/ancillaries required in SECTION 3</w:t>
            </w:r>
            <w:r w:rsidR="00E15F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or fill in a paper </w:t>
            </w:r>
            <w:proofErr w:type="spellStart"/>
            <w:r w:rsidR="00E15F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Nutricia</w:t>
            </w:r>
            <w:proofErr w:type="spellEnd"/>
            <w:r w:rsidR="00E15F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registration form. </w:t>
            </w:r>
            <w:r w:rsidR="00BF042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To request a copy email  </w:t>
            </w:r>
            <w:hyperlink r:id="rId12" w:history="1">
              <w:r w:rsidR="00BF0428" w:rsidRPr="00C2228B">
                <w:rPr>
                  <w:rStyle w:val="Hyperlink"/>
                  <w:rFonts w:ascii="Arial" w:hAnsi="Arial" w:cs="Arial"/>
                  <w:b/>
                  <w:bCs/>
                  <w:sz w:val="12"/>
                  <w:szCs w:val="12"/>
                </w:rPr>
                <w:t>mailbox.CYPFND@berkshire.nhs.uk</w:t>
              </w:r>
            </w:hyperlink>
          </w:p>
        </w:tc>
      </w:tr>
      <w:tr w:rsidR="00FA7331" w14:paraId="4D6EECE5" w14:textId="77777777" w:rsidTr="4933AF54">
        <w:tc>
          <w:tcPr>
            <w:tcW w:w="10273" w:type="dxa"/>
            <w:gridSpan w:val="16"/>
            <w:shd w:val="clear" w:color="auto" w:fill="BFBFBF" w:themeFill="background1" w:themeFillShade="BF"/>
          </w:tcPr>
          <w:p w14:paraId="1BCAC832" w14:textId="77777777" w:rsidR="00FA7331" w:rsidRPr="009A14C5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 w:rsidRPr="00002D9C">
              <w:rPr>
                <w:rFonts w:ascii="Arial" w:hAnsi="Arial" w:cs="Arial"/>
                <w:b/>
                <w:bCs/>
                <w:color w:val="000000" w:themeColor="text1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002D9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(Please complete for TRANSFER of dietetic care referrals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ONLY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A7331" w14:paraId="4297D08A" w14:textId="77777777" w:rsidTr="4933AF54">
        <w:tc>
          <w:tcPr>
            <w:tcW w:w="10273" w:type="dxa"/>
            <w:gridSpan w:val="16"/>
            <w:shd w:val="clear" w:color="auto" w:fill="B4C6E7" w:themeFill="accent1" w:themeFillTint="66"/>
          </w:tcPr>
          <w:p w14:paraId="3382F904" w14:textId="2C5BAA25" w:rsidR="00FA7331" w:rsidRPr="009A14C5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 w:rsidRPr="2361E1DF">
              <w:rPr>
                <w:rFonts w:ascii="Arial" w:hAnsi="Arial" w:cs="Arial"/>
                <w:b/>
                <w:bCs/>
                <w:color w:val="000000" w:themeColor="text1"/>
              </w:rPr>
              <w:t>ANTHRO</w:t>
            </w:r>
            <w:r w:rsidR="007B5586" w:rsidRPr="2361E1DF">
              <w:rPr>
                <w:rFonts w:ascii="Arial" w:hAnsi="Arial" w:cs="Arial"/>
                <w:b/>
                <w:bCs/>
                <w:color w:val="000000" w:themeColor="text1"/>
              </w:rPr>
              <w:t>PO</w:t>
            </w:r>
            <w:r w:rsidRPr="2361E1DF">
              <w:rPr>
                <w:rFonts w:ascii="Arial" w:hAnsi="Arial" w:cs="Arial"/>
                <w:b/>
                <w:bCs/>
                <w:color w:val="000000" w:themeColor="text1"/>
              </w:rPr>
              <w:t>METRICS AND NUTRITIONAL INFORMATION</w:t>
            </w:r>
          </w:p>
        </w:tc>
      </w:tr>
      <w:tr w:rsidR="008E4F80" w14:paraId="6A789023" w14:textId="77777777" w:rsidTr="006F22D0">
        <w:tc>
          <w:tcPr>
            <w:tcW w:w="10273" w:type="dxa"/>
            <w:gridSpan w:val="16"/>
            <w:shd w:val="clear" w:color="auto" w:fill="F2F2F2" w:themeFill="background1" w:themeFillShade="F2"/>
          </w:tcPr>
          <w:p w14:paraId="11F12080" w14:textId="30029041" w:rsidR="008E4F80" w:rsidRPr="002B1CC1" w:rsidRDefault="008E4F80" w:rsidP="002B1CC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1C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</w:t>
            </w:r>
            <w:r w:rsidR="002B1CC1" w:rsidRPr="002B1C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easurement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2B1CC1" w:rsidRPr="002B1C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C5F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EC5F6D" w:rsidRPr="00EC5F6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Current and </w:t>
            </w:r>
            <w:r w:rsidR="00BE23D5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Previous </w:t>
            </w:r>
            <w:proofErr w:type="spellStart"/>
            <w:r w:rsidR="00BE23D5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H</w:t>
            </w:r>
            <w:r w:rsidR="00EC5F6D" w:rsidRPr="00EC5F6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x</w:t>
            </w:r>
            <w:proofErr w:type="spellEnd"/>
            <w:r w:rsidR="00EC5F6D" w:rsidRPr="00EC5F6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including</w:t>
            </w:r>
            <w:r w:rsidR="00EC5F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Date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/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Weight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/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Length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or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Height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/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Centile</w:t>
            </w:r>
            <w:r w:rsidR="00632FCD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):</w:t>
            </w:r>
          </w:p>
        </w:tc>
      </w:tr>
      <w:tr w:rsidR="004E37A6" w14:paraId="3781A762" w14:textId="77777777" w:rsidTr="00C46B7F">
        <w:trPr>
          <w:trHeight w:val="279"/>
        </w:trPr>
        <w:tc>
          <w:tcPr>
            <w:tcW w:w="10273" w:type="dxa"/>
            <w:gridSpan w:val="16"/>
            <w:shd w:val="clear" w:color="auto" w:fill="FFFFFF" w:themeFill="background1"/>
          </w:tcPr>
          <w:p w14:paraId="1694FB6C" w14:textId="77777777" w:rsidR="004E37A6" w:rsidRDefault="004E37A6" w:rsidP="003C49CC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D66C29" w14:textId="77777777" w:rsidR="00942B54" w:rsidRDefault="00942B54" w:rsidP="003C49CC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866B6DB" w14:textId="6C7E0D70" w:rsidR="00942B54" w:rsidRPr="00280077" w:rsidRDefault="00942B54" w:rsidP="003C49CC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1B6D" w14:paraId="3349669A" w14:textId="77777777" w:rsidTr="004E37A6">
        <w:tc>
          <w:tcPr>
            <w:tcW w:w="5245" w:type="dxa"/>
            <w:gridSpan w:val="8"/>
            <w:shd w:val="clear" w:color="auto" w:fill="F2F2F2" w:themeFill="background1" w:themeFillShade="F2"/>
          </w:tcPr>
          <w:p w14:paraId="4339A9F1" w14:textId="741970CC" w:rsidR="00FA7331" w:rsidRPr="0083671C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Other information </w:t>
            </w:r>
            <w:r w:rsidRPr="003B404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B404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ie</w:t>
            </w:r>
            <w:proofErr w:type="spellEnd"/>
            <w:r w:rsidRPr="003B404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usual weight)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163967A2" w14:textId="77777777" w:rsidR="00FA7331" w:rsidRPr="009A14C5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Estimated Nutritional Requirements:</w:t>
            </w:r>
          </w:p>
        </w:tc>
      </w:tr>
      <w:tr w:rsidR="007A1B6D" w14:paraId="2C33218D" w14:textId="77777777" w:rsidTr="004E37A6">
        <w:tc>
          <w:tcPr>
            <w:tcW w:w="5245" w:type="dxa"/>
            <w:gridSpan w:val="8"/>
            <w:shd w:val="clear" w:color="auto" w:fill="FFFFFF" w:themeFill="background1"/>
          </w:tcPr>
          <w:p w14:paraId="5A9D27F8" w14:textId="76EBB6FF" w:rsidR="00E75153" w:rsidRPr="00C022D4" w:rsidRDefault="00E75153" w:rsidP="00FA7331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shd w:val="clear" w:color="auto" w:fill="auto"/>
          </w:tcPr>
          <w:p w14:paraId="5A1329B0" w14:textId="1033B90E" w:rsidR="00FA7331" w:rsidRPr="00C022D4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D0C79" w14:paraId="74A085C9" w14:textId="77777777" w:rsidTr="007F025D">
        <w:tc>
          <w:tcPr>
            <w:tcW w:w="5245" w:type="dxa"/>
            <w:gridSpan w:val="8"/>
            <w:shd w:val="clear" w:color="auto" w:fill="F2F2F2" w:themeFill="background1" w:themeFillShade="F2"/>
          </w:tcPr>
          <w:p w14:paraId="395D4A85" w14:textId="32F3D055" w:rsidR="00ED0C79" w:rsidRDefault="008C6C76" w:rsidP="007F025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2361E1D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Feed Tolerance</w:t>
            </w:r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(</w:t>
            </w:r>
            <w:bookmarkStart w:id="1" w:name="_Int_6cX0bi6n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e.g.</w:t>
            </w:r>
            <w:bookmarkEnd w:id="1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hx</w:t>
            </w:r>
            <w:proofErr w:type="spellEnd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of vomiting, diarrhoea, reflux, intolerance of other feeds):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4B00B159" w14:textId="3BAC358F" w:rsidR="00ED0C79" w:rsidRPr="00A920EE" w:rsidRDefault="00D0269B" w:rsidP="00D0269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Allergies:</w:t>
            </w:r>
          </w:p>
        </w:tc>
      </w:tr>
      <w:tr w:rsidR="00D0269B" w14:paraId="3A727E57" w14:textId="77777777" w:rsidTr="00D0269B">
        <w:tc>
          <w:tcPr>
            <w:tcW w:w="5245" w:type="dxa"/>
            <w:gridSpan w:val="8"/>
            <w:shd w:val="clear" w:color="auto" w:fill="FFFFFF" w:themeFill="background1"/>
          </w:tcPr>
          <w:p w14:paraId="1F565A12" w14:textId="36CD5670" w:rsidR="00D0269B" w:rsidRDefault="00D0269B" w:rsidP="7423210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shd w:val="clear" w:color="auto" w:fill="FFFFFF" w:themeFill="background1"/>
          </w:tcPr>
          <w:p w14:paraId="4ECA1AC9" w14:textId="26E58543" w:rsidR="00D0269B" w:rsidRPr="00A920EE" w:rsidRDefault="00D0269B" w:rsidP="7423210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84773" w14:paraId="199CDC5E" w14:textId="77777777" w:rsidTr="00BE23D5">
        <w:tc>
          <w:tcPr>
            <w:tcW w:w="10273" w:type="dxa"/>
            <w:gridSpan w:val="16"/>
            <w:shd w:val="clear" w:color="auto" w:fill="F2F2F2" w:themeFill="background1" w:themeFillShade="F2"/>
          </w:tcPr>
          <w:p w14:paraId="4884617D" w14:textId="4C3E5918" w:rsidR="00084773" w:rsidRPr="00A920EE" w:rsidRDefault="00084773" w:rsidP="0008477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SLT 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dvice/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wallow 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ssessment:</w:t>
            </w:r>
          </w:p>
        </w:tc>
      </w:tr>
      <w:tr w:rsidR="00084773" w14:paraId="1B4783B3" w14:textId="77777777" w:rsidTr="00084773">
        <w:tc>
          <w:tcPr>
            <w:tcW w:w="10273" w:type="dxa"/>
            <w:gridSpan w:val="16"/>
            <w:shd w:val="clear" w:color="auto" w:fill="FFFFFF" w:themeFill="background1"/>
          </w:tcPr>
          <w:p w14:paraId="79F73209" w14:textId="03EB7B54" w:rsidR="00084773" w:rsidRPr="00A920EE" w:rsidRDefault="00084773" w:rsidP="7423210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D0C79" w14:paraId="2E17D88B" w14:textId="77777777" w:rsidTr="007F025D">
        <w:tc>
          <w:tcPr>
            <w:tcW w:w="5245" w:type="dxa"/>
            <w:gridSpan w:val="8"/>
            <w:shd w:val="clear" w:color="auto" w:fill="F2F2F2" w:themeFill="background1" w:themeFillShade="F2"/>
          </w:tcPr>
          <w:p w14:paraId="25EED551" w14:textId="77777777" w:rsidR="00ED0C79" w:rsidRDefault="00ED0C79" w:rsidP="007F025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Oral intake information: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567A54E6" w14:textId="77777777" w:rsidR="00ED0C79" w:rsidRPr="00A920EE" w:rsidRDefault="00ED0C79" w:rsidP="007F025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Estimated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Nutritional</w:t>
            </w: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Oral </w:t>
            </w: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Intake</w:t>
            </w:r>
          </w:p>
        </w:tc>
      </w:tr>
      <w:tr w:rsidR="00942B54" w14:paraId="1A8FA995" w14:textId="77777777" w:rsidTr="00EE372F">
        <w:trPr>
          <w:trHeight w:val="297"/>
        </w:trPr>
        <w:tc>
          <w:tcPr>
            <w:tcW w:w="5245" w:type="dxa"/>
            <w:gridSpan w:val="8"/>
            <w:shd w:val="clear" w:color="auto" w:fill="FFFFFF" w:themeFill="background1"/>
          </w:tcPr>
          <w:p w14:paraId="63DB0FEE" w14:textId="3E122602" w:rsidR="00BF0428" w:rsidRDefault="00BF0428" w:rsidP="7423210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EB17195" w14:textId="77777777" w:rsidR="00942B54" w:rsidRDefault="00942B54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Energy</w:t>
            </w:r>
          </w:p>
          <w:p w14:paraId="65FF0995" w14:textId="1D966BC7" w:rsidR="00EE372F" w:rsidRPr="00A920EE" w:rsidRDefault="00EE372F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3D5D343" w14:textId="77777777" w:rsidR="00942B54" w:rsidRDefault="00942B54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Protein</w:t>
            </w:r>
          </w:p>
          <w:p w14:paraId="041F7718" w14:textId="33D9C135" w:rsidR="00EE372F" w:rsidRPr="00A920EE" w:rsidRDefault="00EE372F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auto"/>
          </w:tcPr>
          <w:p w14:paraId="3CC38533" w14:textId="7D169657" w:rsidR="00942B54" w:rsidRDefault="00942B54" w:rsidP="007F025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Fluid</w:t>
            </w:r>
          </w:p>
          <w:p w14:paraId="46287EA7" w14:textId="6881205D" w:rsidR="00EE372F" w:rsidRPr="00A920EE" w:rsidRDefault="00EE372F" w:rsidP="00EE372F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A7331" w14:paraId="1156F014" w14:textId="77777777" w:rsidTr="4933AF54">
        <w:tc>
          <w:tcPr>
            <w:tcW w:w="10273" w:type="dxa"/>
            <w:gridSpan w:val="16"/>
            <w:shd w:val="clear" w:color="auto" w:fill="B4C6E7" w:themeFill="accent1" w:themeFillTint="66"/>
          </w:tcPr>
          <w:p w14:paraId="409AE52E" w14:textId="4EC87096" w:rsidR="00FA7331" w:rsidRPr="00C67570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 w:rsidRPr="00C67570">
              <w:rPr>
                <w:rFonts w:ascii="Arial" w:hAnsi="Arial" w:cs="Arial"/>
                <w:b/>
                <w:bCs/>
                <w:color w:val="000000" w:themeColor="text1"/>
              </w:rPr>
              <w:t>ENTERAL FEEDING</w:t>
            </w:r>
            <w:r w:rsidR="00B44D41">
              <w:rPr>
                <w:rFonts w:ascii="Arial" w:hAnsi="Arial" w:cs="Arial"/>
                <w:b/>
                <w:bCs/>
                <w:color w:val="000000" w:themeColor="text1"/>
              </w:rPr>
              <w:t xml:space="preserve"> PLAN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(Please either complete</w:t>
            </w:r>
            <w:r w:rsidR="00B1429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below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or send </w:t>
            </w:r>
            <w:r w:rsidR="00DC4BB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a 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copy of </w:t>
            </w:r>
            <w:r w:rsidR="00DC4BB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the 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feed plan with</w:t>
            </w:r>
            <w:r w:rsidR="00DC4BB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the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referral form)</w:t>
            </w:r>
          </w:p>
        </w:tc>
      </w:tr>
      <w:tr w:rsidR="002028A3" w:rsidRPr="002028A3" w14:paraId="63549FEC" w14:textId="77777777" w:rsidTr="002028A3">
        <w:tc>
          <w:tcPr>
            <w:tcW w:w="10273" w:type="dxa"/>
            <w:gridSpan w:val="16"/>
            <w:shd w:val="clear" w:color="auto" w:fill="F2F2F2" w:themeFill="background1" w:themeFillShade="F2"/>
          </w:tcPr>
          <w:p w14:paraId="5F79EBB6" w14:textId="7E3FB190" w:rsidR="002028A3" w:rsidRPr="002028A3" w:rsidRDefault="00126AA1" w:rsidP="002028A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Current Feed Plan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(Start Time/ Rate/ Water flushes/ Feed Name/ Volume/ Feed Duration)</w:t>
            </w:r>
            <w:r w:rsidR="00632FCD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</w:p>
        </w:tc>
      </w:tr>
      <w:tr w:rsidR="00497E21" w14:paraId="17CDE8B8" w14:textId="77777777" w:rsidTr="005057B8">
        <w:trPr>
          <w:trHeight w:val="232"/>
        </w:trPr>
        <w:tc>
          <w:tcPr>
            <w:tcW w:w="10273" w:type="dxa"/>
            <w:gridSpan w:val="16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981FAA2" w14:textId="3B0BBFDF" w:rsidR="00942B54" w:rsidRDefault="00942B54" w:rsidP="74232103">
            <w:pPr>
              <w:contextualSpacing/>
              <w:jc w:val="both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89E9BDB" w14:textId="2A78E4C1" w:rsidR="00942B54" w:rsidRPr="00497E21" w:rsidRDefault="00942B54" w:rsidP="00C46B7F">
            <w:pPr>
              <w:contextualSpacing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FA7331" w:rsidRPr="00666551" w14:paraId="0185CCD1" w14:textId="77777777" w:rsidTr="4933AF54">
        <w:tc>
          <w:tcPr>
            <w:tcW w:w="10273" w:type="dxa"/>
            <w:gridSpan w:val="16"/>
            <w:shd w:val="clear" w:color="auto" w:fill="BFBFBF" w:themeFill="background1" w:themeFillShade="BF"/>
          </w:tcPr>
          <w:p w14:paraId="09AE5F2C" w14:textId="5B14BD9A" w:rsidR="00FA7331" w:rsidRPr="00666551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655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SECTION 3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(Please complete </w:t>
            </w:r>
            <w:r w:rsidR="0017420A" w:rsidRPr="006342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WHERE REQUIRED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</w:t>
            </w:r>
            <w:r w:rsidR="001D4281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72A5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>TRANSFER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RETAINING of dietetic care referrals)</w:t>
            </w:r>
          </w:p>
        </w:tc>
      </w:tr>
      <w:tr w:rsidR="00FA7331" w:rsidRPr="00666551" w14:paraId="2F4DABEE" w14:textId="77777777" w:rsidTr="4933AF54">
        <w:tc>
          <w:tcPr>
            <w:tcW w:w="10273" w:type="dxa"/>
            <w:gridSpan w:val="16"/>
            <w:shd w:val="clear" w:color="auto" w:fill="B4C6E7" w:themeFill="accent1" w:themeFillTint="66"/>
          </w:tcPr>
          <w:p w14:paraId="050F1963" w14:textId="51F3046C" w:rsidR="00FA7331" w:rsidRPr="00666551" w:rsidRDefault="00C03DF4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ENTERAL FEEDING SUPPLIES:</w:t>
            </w:r>
          </w:p>
        </w:tc>
      </w:tr>
      <w:tr w:rsidR="00454055" w:rsidRPr="00666551" w14:paraId="05423B46" w14:textId="77777777" w:rsidTr="00233E7D">
        <w:trPr>
          <w:trHeight w:val="263"/>
        </w:trPr>
        <w:tc>
          <w:tcPr>
            <w:tcW w:w="10273" w:type="dxa"/>
            <w:gridSpan w:val="16"/>
            <w:shd w:val="clear" w:color="auto" w:fill="E7E6E6" w:themeFill="background2"/>
          </w:tcPr>
          <w:p w14:paraId="497E16EC" w14:textId="3203284D" w:rsidR="00454055" w:rsidRPr="0028630E" w:rsidRDefault="00454055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63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If no access to </w:t>
            </w:r>
            <w:proofErr w:type="spellStart"/>
            <w:r w:rsidR="00DB3A9D">
              <w:rPr>
                <w:rFonts w:ascii="Arial" w:hAnsi="Arial" w:cs="Arial"/>
                <w:b/>
                <w:bCs/>
                <w:sz w:val="16"/>
                <w:szCs w:val="16"/>
              </w:rPr>
              <w:t>Nutricia</w:t>
            </w:r>
            <w:proofErr w:type="spellEnd"/>
            <w:r w:rsidR="00DB3A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MyConnex account</w:t>
            </w:r>
            <w:r w:rsidRPr="0028630E">
              <w:rPr>
                <w:rFonts w:ascii="Arial" w:hAnsi="Arial" w:cs="Arial"/>
                <w:b/>
                <w:bCs/>
                <w:sz w:val="16"/>
                <w:szCs w:val="16"/>
              </w:rPr>
              <w:t>, please indicate plastics/ancillaries required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this patient</w:t>
            </w:r>
            <w:r w:rsidR="00AF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using the </w:t>
            </w:r>
            <w:r w:rsidR="0045445C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="00AF3169">
              <w:rPr>
                <w:rFonts w:ascii="Arial" w:hAnsi="Arial" w:cs="Arial"/>
                <w:b/>
                <w:bCs/>
                <w:sz w:val="16"/>
                <w:szCs w:val="16"/>
              </w:rPr>
              <w:t>BHFT Paediatric Ancillary Guide</w:t>
            </w:r>
            <w:r w:rsidR="00945A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F7E82" w:rsidRPr="00666551" w14:paraId="70CDED61" w14:textId="77777777" w:rsidTr="00AF3169">
        <w:trPr>
          <w:trHeight w:val="446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429676AD" w14:textId="2E81235B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2153A13E" w14:textId="612D809C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05D8B90" w14:textId="6F783F26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280" w:type="dxa"/>
            <w:shd w:val="clear" w:color="auto" w:fill="auto"/>
          </w:tcPr>
          <w:p w14:paraId="3FBFC417" w14:textId="3CFA7EEA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Quantity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AD289B6" w14:textId="45FFC4A2" w:rsidR="00AF7E82" w:rsidRPr="00AF7E82" w:rsidRDefault="00AF7E82" w:rsidP="2A1B3C5F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9F9DF6A" w14:textId="2CDD6972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Quantity 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41FCA63F" w14:textId="209EF969" w:rsidR="00AF7E82" w:rsidRPr="00AF7E82" w:rsidRDefault="00AF7E82" w:rsidP="2A1B3C5F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276" w:type="dxa"/>
            <w:shd w:val="clear" w:color="auto" w:fill="auto"/>
          </w:tcPr>
          <w:p w14:paraId="14829655" w14:textId="5449C940" w:rsidR="00AF7E82" w:rsidRPr="0028630E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Quantity </w:t>
            </w:r>
          </w:p>
        </w:tc>
      </w:tr>
      <w:tr w:rsidR="00337448" w:rsidRPr="00666551" w14:paraId="4FF52B58" w14:textId="77777777" w:rsidTr="00AF3169">
        <w:trPr>
          <w:trHeight w:val="446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055C59E1" w14:textId="6263EC00" w:rsidR="008C6FD2" w:rsidRPr="00233E7D" w:rsidRDefault="2A1B3C5F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1ml syringes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42F0B8DF" w14:textId="5CC15DE6" w:rsidR="00337448" w:rsidRPr="00233E7D" w:rsidRDefault="00B5742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742321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7F11C54" w14:textId="3D204A01" w:rsidR="00337448" w:rsidRPr="00233E7D" w:rsidRDefault="00692661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2.5ml syringes</w:t>
            </w:r>
          </w:p>
        </w:tc>
        <w:tc>
          <w:tcPr>
            <w:tcW w:w="1280" w:type="dxa"/>
            <w:shd w:val="clear" w:color="auto" w:fill="auto"/>
          </w:tcPr>
          <w:p w14:paraId="60B234DF" w14:textId="0F91351F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5E86D6B" w14:textId="734A6267" w:rsidR="00337448" w:rsidRPr="00233E7D" w:rsidRDefault="00692661" w:rsidP="2A1B3C5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3ml syringes</w:t>
            </w:r>
          </w:p>
          <w:p w14:paraId="732BEC2B" w14:textId="7AE59005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710237B" w14:textId="14BBD9D0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4567DB17" w14:textId="2CA0F3C4" w:rsidR="00337448" w:rsidRPr="00233E7D" w:rsidRDefault="00692661" w:rsidP="2A1B3C5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5ml syringes</w:t>
            </w:r>
          </w:p>
          <w:p w14:paraId="412E1B3F" w14:textId="7E1ED036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4FD2EB2" w14:textId="7F9AD3BC" w:rsidR="00337448" w:rsidRPr="0028630E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D2" w:rsidRPr="00666551" w14:paraId="1A0C1CAE" w14:textId="77777777" w:rsidTr="00FB485C">
        <w:trPr>
          <w:trHeight w:val="329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7D6E43EF" w14:textId="0F0630AF" w:rsidR="008C6FD2" w:rsidRPr="00233E7D" w:rsidRDefault="0069266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10ml   syringes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0A312E53" w14:textId="0F408B8C" w:rsidR="008C6FD2" w:rsidRPr="00233E7D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1BCADB6E" w14:textId="734B58F7" w:rsidR="008C6FD2" w:rsidRPr="00233E7D" w:rsidRDefault="0069266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20ml syringes</w:t>
            </w:r>
          </w:p>
        </w:tc>
        <w:tc>
          <w:tcPr>
            <w:tcW w:w="1280" w:type="dxa"/>
            <w:shd w:val="clear" w:color="auto" w:fill="auto"/>
          </w:tcPr>
          <w:p w14:paraId="5050C40E" w14:textId="2DCFE5AF" w:rsidR="008C6FD2" w:rsidRPr="00233E7D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57E36A9" w14:textId="61AEA145" w:rsidR="008C6FD2" w:rsidRPr="00233E7D" w:rsidRDefault="0069266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60ml</w:t>
            </w:r>
            <w:r w:rsidR="004544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3E7D">
              <w:rPr>
                <w:rFonts w:ascii="Arial" w:hAnsi="Arial" w:cs="Arial"/>
                <w:sz w:val="16"/>
                <w:szCs w:val="16"/>
              </w:rPr>
              <w:t>syringes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603C89D" w14:textId="585F31D2" w:rsidR="008C6FD2" w:rsidRPr="00233E7D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2A33F2FF" w14:textId="79330E12" w:rsidR="008C6FD2" w:rsidRPr="00233E7D" w:rsidRDefault="2A1B3C5F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Giving Sets</w:t>
            </w:r>
          </w:p>
        </w:tc>
        <w:tc>
          <w:tcPr>
            <w:tcW w:w="1276" w:type="dxa"/>
            <w:shd w:val="clear" w:color="auto" w:fill="auto"/>
          </w:tcPr>
          <w:p w14:paraId="25FDF0D0" w14:textId="58F086A2" w:rsidR="008C6FD2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69B" w:rsidRPr="00666551" w14:paraId="001CF57E" w14:textId="77777777" w:rsidTr="00FB485C">
        <w:trPr>
          <w:trHeight w:val="329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17325A76" w14:textId="29F92D24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 xml:space="preserve">500ml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Flexitainers</w:t>
            </w:r>
            <w:proofErr w:type="spellEnd"/>
          </w:p>
        </w:tc>
        <w:tc>
          <w:tcPr>
            <w:tcW w:w="1194" w:type="dxa"/>
            <w:gridSpan w:val="2"/>
            <w:shd w:val="clear" w:color="auto" w:fill="auto"/>
          </w:tcPr>
          <w:p w14:paraId="01C522E2" w14:textId="77777777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02D7EC8E" w14:textId="5ED26F98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 xml:space="preserve">1000ml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Flexitainers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14:paraId="309ABCC3" w14:textId="77777777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B483FA8" w14:textId="0ADCEE38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130ml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sterifeed</w:t>
            </w:r>
            <w:proofErr w:type="spellEnd"/>
            <w:r w:rsidRPr="00233E7D">
              <w:rPr>
                <w:rFonts w:ascii="Arial" w:hAnsi="Arial" w:cs="Arial"/>
                <w:sz w:val="16"/>
                <w:szCs w:val="16"/>
              </w:rPr>
              <w:t xml:space="preserve"> b</w:t>
            </w:r>
            <w:r>
              <w:rPr>
                <w:rFonts w:ascii="Arial" w:hAnsi="Arial" w:cs="Arial"/>
                <w:sz w:val="16"/>
                <w:szCs w:val="16"/>
              </w:rPr>
              <w:t>ottle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DBED26B" w14:textId="77777777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7C9B2A29" w14:textId="27C00FFB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250ml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sterifeed</w:t>
            </w:r>
            <w:proofErr w:type="spellEnd"/>
            <w:r w:rsidRPr="00233E7D">
              <w:rPr>
                <w:rFonts w:ascii="Arial" w:hAnsi="Arial" w:cs="Arial"/>
                <w:sz w:val="16"/>
                <w:szCs w:val="16"/>
              </w:rPr>
              <w:t xml:space="preserve"> bottle</w:t>
            </w:r>
          </w:p>
        </w:tc>
        <w:tc>
          <w:tcPr>
            <w:tcW w:w="1276" w:type="dxa"/>
            <w:shd w:val="clear" w:color="auto" w:fill="auto"/>
          </w:tcPr>
          <w:p w14:paraId="67AD582F" w14:textId="77777777" w:rsidR="0059569B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55" w:rsidRPr="00666551" w14:paraId="0DA1F385" w14:textId="77777777" w:rsidTr="00C03DF4">
        <w:trPr>
          <w:trHeight w:val="261"/>
        </w:trPr>
        <w:tc>
          <w:tcPr>
            <w:tcW w:w="10273" w:type="dxa"/>
            <w:gridSpan w:val="16"/>
            <w:shd w:val="clear" w:color="auto" w:fill="E7E6E6" w:themeFill="background2"/>
          </w:tcPr>
          <w:p w14:paraId="744B73AF" w14:textId="5BA2D55A" w:rsidR="00454055" w:rsidRPr="0028630E" w:rsidRDefault="00C9447B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r w:rsidR="00C03D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Plastics/Ancillaries </w:t>
            </w:r>
            <w:r w:rsidR="00A04109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C03DF4">
              <w:rPr>
                <w:rFonts w:ascii="Arial" w:hAnsi="Arial" w:cs="Arial"/>
                <w:b/>
                <w:bCs/>
                <w:sz w:val="16"/>
                <w:szCs w:val="16"/>
              </w:rPr>
              <w:t>equired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(please specify</w:t>
            </w:r>
            <w:r w:rsidR="00C03D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description and quantities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</w:tr>
      <w:tr w:rsidR="00C03DF4" w:rsidRPr="00666551" w14:paraId="70A36306" w14:textId="77777777" w:rsidTr="4933AF54">
        <w:trPr>
          <w:trHeight w:val="261"/>
        </w:trPr>
        <w:tc>
          <w:tcPr>
            <w:tcW w:w="10273" w:type="dxa"/>
            <w:gridSpan w:val="16"/>
            <w:shd w:val="clear" w:color="auto" w:fill="auto"/>
          </w:tcPr>
          <w:p w14:paraId="78305114" w14:textId="46CB09B2" w:rsidR="00C03DF4" w:rsidRDefault="00C03DF4" w:rsidP="74232103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55" w:rsidRPr="00666551" w14:paraId="5D699D36" w14:textId="77777777" w:rsidTr="00C03DF4">
        <w:trPr>
          <w:trHeight w:val="261"/>
        </w:trPr>
        <w:tc>
          <w:tcPr>
            <w:tcW w:w="10273" w:type="dxa"/>
            <w:gridSpan w:val="16"/>
            <w:shd w:val="clear" w:color="auto" w:fill="E7E6E6" w:themeFill="background2"/>
          </w:tcPr>
          <w:p w14:paraId="1907DB02" w14:textId="61E1A9AA" w:rsidR="00454055" w:rsidRPr="0028630E" w:rsidRDefault="00C9447B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If requesting quantit</w:t>
            </w:r>
            <w:r w:rsidR="00F905EF">
              <w:rPr>
                <w:rFonts w:ascii="Arial" w:hAnsi="Arial" w:cs="Arial"/>
                <w:b/>
                <w:bCs/>
                <w:sz w:val="16"/>
                <w:szCs w:val="16"/>
              </w:rPr>
              <w:t>ies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 excess of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BHFT Ancillary guidelines, please state reason for consideration:</w:t>
            </w:r>
          </w:p>
        </w:tc>
      </w:tr>
      <w:tr w:rsidR="00454055" w:rsidRPr="00666551" w14:paraId="05AABA43" w14:textId="77777777" w:rsidTr="00A04109">
        <w:trPr>
          <w:trHeight w:val="261"/>
        </w:trPr>
        <w:tc>
          <w:tcPr>
            <w:tcW w:w="1027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7C11761" w14:textId="285DD552" w:rsidR="00454055" w:rsidRPr="0028630E" w:rsidRDefault="00454055" w:rsidP="74232103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109" w:rsidRPr="00666551" w14:paraId="61423EE9" w14:textId="77777777" w:rsidTr="00A04109">
        <w:trPr>
          <w:trHeight w:val="261"/>
        </w:trPr>
        <w:tc>
          <w:tcPr>
            <w:tcW w:w="10273" w:type="dxa"/>
            <w:gridSpan w:val="16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7102403" w14:textId="7A19B3DE" w:rsidR="00A04109" w:rsidRPr="0028630E" w:rsidRDefault="00A04109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09">
              <w:rPr>
                <w:rFonts w:ascii="Arial" w:hAnsi="Arial" w:cs="Arial"/>
                <w:b/>
                <w:bCs/>
                <w:color w:val="000000" w:themeColor="text1"/>
              </w:rPr>
              <w:t>ANY OTHER RELEVANT INFORMATION:</w:t>
            </w:r>
          </w:p>
        </w:tc>
      </w:tr>
      <w:tr w:rsidR="00A04109" w:rsidRPr="00666551" w14:paraId="50CA03A1" w14:textId="77777777" w:rsidTr="00A04109">
        <w:trPr>
          <w:trHeight w:val="261"/>
        </w:trPr>
        <w:tc>
          <w:tcPr>
            <w:tcW w:w="1027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D805F04" w14:textId="152DFA11" w:rsidR="00A04109" w:rsidRPr="00A04109" w:rsidRDefault="00A04109" w:rsidP="7423210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63F486E" w14:textId="5FB50D36" w:rsidR="00D47B62" w:rsidRDefault="00D47B62" w:rsidP="00C44C5A"/>
    <w:p w14:paraId="2EFDF294" w14:textId="5766E0A2" w:rsidR="00065FF1" w:rsidRDefault="00065FF1" w:rsidP="00065FF1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  <w:r w:rsidRPr="000E5ACF">
        <w:rPr>
          <w:rFonts w:ascii="Arial" w:hAnsi="Arial" w:cs="Arial"/>
          <w:b/>
          <w:bCs/>
          <w:color w:val="FF0000"/>
          <w:sz w:val="16"/>
          <w:szCs w:val="16"/>
        </w:rPr>
        <w:t>Please send to:</w:t>
      </w:r>
      <w:r w:rsidRPr="007A1B6D">
        <w:rPr>
          <w:rFonts w:ascii="Arial" w:hAnsi="Arial" w:cs="Arial"/>
          <w:b/>
          <w:sz w:val="16"/>
          <w:szCs w:val="16"/>
        </w:rPr>
        <w:t xml:space="preserve"> </w:t>
      </w:r>
      <w:r w:rsidRPr="007A1B6D">
        <w:rPr>
          <w:rFonts w:ascii="Arial" w:hAnsi="Arial" w:cs="Arial"/>
          <w:sz w:val="16"/>
          <w:szCs w:val="16"/>
        </w:rPr>
        <w:t>CYPFND Team (</w:t>
      </w:r>
      <w:hyperlink r:id="rId13" w:history="1">
        <w:r w:rsidRPr="007E3C58">
          <w:rPr>
            <w:rStyle w:val="Hyperlink"/>
            <w:rFonts w:ascii="Arial" w:hAnsi="Arial" w:cs="Arial"/>
            <w:b/>
            <w:bCs/>
            <w:sz w:val="16"/>
            <w:szCs w:val="16"/>
          </w:rPr>
          <w:t>mailbox.CYPFND@berkshire.nhs.uk</w:t>
        </w:r>
      </w:hyperlink>
      <w:r w:rsidRPr="007E3C58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Office Tel Number: </w:t>
      </w:r>
      <w:r w:rsidRPr="007E3C58">
        <w:rPr>
          <w:rFonts w:ascii="Arial" w:hAnsi="Arial" w:cs="Arial"/>
          <w:b/>
          <w:bCs/>
          <w:sz w:val="16"/>
          <w:szCs w:val="16"/>
        </w:rPr>
        <w:t xml:space="preserve">0118 207 0932 </w:t>
      </w:r>
    </w:p>
    <w:p w14:paraId="3FC8B3D3" w14:textId="77777777" w:rsidR="00065FF1" w:rsidRDefault="00065FF1" w:rsidP="00C44C5A"/>
    <w:p w14:paraId="27CA73E5" w14:textId="7B09AA1F" w:rsidR="00D47B62" w:rsidRDefault="00D47B62" w:rsidP="1D1F67BB">
      <w:pPr>
        <w:pStyle w:val="ListParagraph"/>
        <w:ind w:left="0"/>
      </w:pPr>
    </w:p>
    <w:p w14:paraId="2C12DB12" w14:textId="6A6B02E0" w:rsidR="00D47B62" w:rsidRDefault="00D47B62" w:rsidP="00C44C5A"/>
    <w:p w14:paraId="265A3434" w14:textId="77777777" w:rsidR="00D47B62" w:rsidRDefault="00D47B62" w:rsidP="00D47B62">
      <w:pPr>
        <w:jc w:val="both"/>
      </w:pPr>
    </w:p>
    <w:sectPr w:rsidR="00D47B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206B" w14:textId="77777777" w:rsidR="0074170A" w:rsidRDefault="0074170A" w:rsidP="00FA7331">
      <w:pPr>
        <w:spacing w:after="0" w:line="240" w:lineRule="auto"/>
      </w:pPr>
      <w:r>
        <w:separator/>
      </w:r>
    </w:p>
  </w:endnote>
  <w:endnote w:type="continuationSeparator" w:id="0">
    <w:p w14:paraId="037DD241" w14:textId="77777777" w:rsidR="0074170A" w:rsidRDefault="0074170A" w:rsidP="00FA7331">
      <w:pPr>
        <w:spacing w:after="0" w:line="240" w:lineRule="auto"/>
      </w:pPr>
      <w:r>
        <w:continuationSeparator/>
      </w:r>
    </w:p>
  </w:endnote>
  <w:endnote w:type="continuationNotice" w:id="1">
    <w:p w14:paraId="16895643" w14:textId="77777777" w:rsidR="0074170A" w:rsidRDefault="00741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EB11" w14:textId="77777777" w:rsidR="008975B1" w:rsidRDefault="00897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04CA" w14:textId="573D4235" w:rsidR="00FA7331" w:rsidRPr="00C44C5A" w:rsidRDefault="00FA7331">
    <w:pPr>
      <w:pStyle w:val="Footer"/>
      <w:jc w:val="right"/>
      <w:rPr>
        <w:noProof/>
        <w:sz w:val="12"/>
        <w:szCs w:val="12"/>
      </w:rPr>
    </w:pPr>
    <w:r w:rsidRPr="00C44C5A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-1139347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4C5A">
          <w:rPr>
            <w:sz w:val="12"/>
            <w:szCs w:val="12"/>
          </w:rPr>
          <w:fldChar w:fldCharType="begin"/>
        </w:r>
        <w:r w:rsidRPr="00C44C5A">
          <w:rPr>
            <w:sz w:val="12"/>
            <w:szCs w:val="12"/>
          </w:rPr>
          <w:instrText xml:space="preserve"> PAGE   \* MERGEFORMAT </w:instrText>
        </w:r>
        <w:r w:rsidRPr="00C44C5A">
          <w:rPr>
            <w:sz w:val="12"/>
            <w:szCs w:val="12"/>
          </w:rPr>
          <w:fldChar w:fldCharType="separate"/>
        </w:r>
        <w:r w:rsidRPr="00C44C5A">
          <w:rPr>
            <w:noProof/>
            <w:sz w:val="12"/>
            <w:szCs w:val="12"/>
          </w:rPr>
          <w:t>2</w:t>
        </w:r>
        <w:r w:rsidRPr="00C44C5A">
          <w:rPr>
            <w:noProof/>
            <w:sz w:val="12"/>
            <w:szCs w:val="12"/>
          </w:rPr>
          <w:fldChar w:fldCharType="end"/>
        </w:r>
      </w:sdtContent>
    </w:sdt>
  </w:p>
  <w:p w14:paraId="6421C072" w14:textId="5F6651C4" w:rsidR="00FA7331" w:rsidRPr="00C44C5A" w:rsidRDefault="00FA7331">
    <w:pPr>
      <w:pStyle w:val="Footer"/>
      <w:jc w:val="right"/>
      <w:rPr>
        <w:sz w:val="12"/>
        <w:szCs w:val="12"/>
      </w:rPr>
    </w:pPr>
    <w:r w:rsidRPr="00C44C5A">
      <w:rPr>
        <w:noProof/>
        <w:sz w:val="12"/>
        <w:szCs w:val="12"/>
      </w:rPr>
      <w:t>Version 2 Ju</w:t>
    </w:r>
    <w:r w:rsidR="008975B1">
      <w:rPr>
        <w:noProof/>
        <w:sz w:val="12"/>
        <w:szCs w:val="12"/>
      </w:rPr>
      <w:t>ly</w:t>
    </w:r>
    <w:r w:rsidRPr="00C44C5A">
      <w:rPr>
        <w:noProof/>
        <w:sz w:val="12"/>
        <w:szCs w:val="12"/>
      </w:rPr>
      <w:t xml:space="preserve"> 2022</w:t>
    </w:r>
  </w:p>
  <w:p w14:paraId="6C86AF13" w14:textId="77777777" w:rsidR="00FA7331" w:rsidRDefault="00FA7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9B34" w14:textId="77777777" w:rsidR="008975B1" w:rsidRDefault="00897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95C6" w14:textId="77777777" w:rsidR="0074170A" w:rsidRDefault="0074170A" w:rsidP="00FA7331">
      <w:pPr>
        <w:spacing w:after="0" w:line="240" w:lineRule="auto"/>
      </w:pPr>
      <w:r>
        <w:separator/>
      </w:r>
    </w:p>
  </w:footnote>
  <w:footnote w:type="continuationSeparator" w:id="0">
    <w:p w14:paraId="7148EEC0" w14:textId="77777777" w:rsidR="0074170A" w:rsidRDefault="0074170A" w:rsidP="00FA7331">
      <w:pPr>
        <w:spacing w:after="0" w:line="240" w:lineRule="auto"/>
      </w:pPr>
      <w:r>
        <w:continuationSeparator/>
      </w:r>
    </w:p>
  </w:footnote>
  <w:footnote w:type="continuationNotice" w:id="1">
    <w:p w14:paraId="0589D45D" w14:textId="77777777" w:rsidR="0074170A" w:rsidRDefault="00741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73AC" w14:textId="77777777" w:rsidR="008975B1" w:rsidRDefault="00897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4EF5" w14:textId="26C303EC" w:rsidR="00FA7331" w:rsidRDefault="007A1B6D">
    <w:pPr>
      <w:pStyle w:val="Header"/>
    </w:pPr>
    <w:r>
      <w:rPr>
        <w:noProof/>
        <w:lang w:eastAsia="en-GB"/>
      </w:rPr>
      <w:drawing>
        <wp:inline distT="0" distB="0" distL="0" distR="0" wp14:anchorId="227A303B" wp14:editId="282CE5CA">
          <wp:extent cx="5731510" cy="611505"/>
          <wp:effectExtent l="0" t="0" r="2540" b="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DD4B" w14:textId="77777777" w:rsidR="008975B1" w:rsidRDefault="008975B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gEQDOmJnOFDcR" int2:id="0gYcQ5oB">
      <int2:state int2:value="Rejected" int2:type="LegacyProofing"/>
    </int2:textHash>
    <int2:textHash int2:hashCode="6wzNwHygjFeT2H" int2:id="dzilPNRi">
      <int2:state int2:value="Rejected" int2:type="LegacyProofing"/>
    </int2:textHash>
    <int2:textHash int2:hashCode="RmgKZl0ISEoohg" int2:id="eCDW2Qtu">
      <int2:state int2:value="Rejected" int2:type="LegacyProofing"/>
    </int2:textHash>
    <int2:textHash int2:hashCode="nNTfGa/DkCsM5l" int2:id="hOs0eWfJ">
      <int2:state int2:value="Rejected" int2:type="LegacyProofing"/>
    </int2:textHash>
    <int2:textHash int2:hashCode="SDWPMxEfxYemMf" int2:id="xMW6KqGg">
      <int2:state int2:value="Rejected" int2:type="LegacyProofing"/>
    </int2:textHash>
    <int2:bookmark int2:bookmarkName="_Int_6cX0bi6n" int2:invalidationBookmarkName="" int2:hashCode="f1OmjTJDRvyEV6" int2:id="Qo9rIhD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57BD5"/>
    <w:multiLevelType w:val="hybridMultilevel"/>
    <w:tmpl w:val="71C85E8C"/>
    <w:lvl w:ilvl="0" w:tplc="7D188C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7372C"/>
    <w:multiLevelType w:val="hybridMultilevel"/>
    <w:tmpl w:val="6BBA407E"/>
    <w:lvl w:ilvl="0" w:tplc="73AC15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022E"/>
    <w:multiLevelType w:val="hybridMultilevel"/>
    <w:tmpl w:val="01E65520"/>
    <w:lvl w:ilvl="0" w:tplc="C3564FE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593369">
    <w:abstractNumId w:val="0"/>
  </w:num>
  <w:num w:numId="2" w16cid:durableId="604920353">
    <w:abstractNumId w:val="2"/>
  </w:num>
  <w:num w:numId="3" w16cid:durableId="202416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31"/>
    <w:rsid w:val="0000640B"/>
    <w:rsid w:val="00031697"/>
    <w:rsid w:val="00050BEC"/>
    <w:rsid w:val="00065FF1"/>
    <w:rsid w:val="00084773"/>
    <w:rsid w:val="00084E4D"/>
    <w:rsid w:val="000E5ACF"/>
    <w:rsid w:val="000F04FE"/>
    <w:rsid w:val="000F3497"/>
    <w:rsid w:val="0010689A"/>
    <w:rsid w:val="00126AA1"/>
    <w:rsid w:val="00160358"/>
    <w:rsid w:val="00165DC3"/>
    <w:rsid w:val="001707AC"/>
    <w:rsid w:val="0017420A"/>
    <w:rsid w:val="001B38BD"/>
    <w:rsid w:val="001B7466"/>
    <w:rsid w:val="001C0796"/>
    <w:rsid w:val="001D4281"/>
    <w:rsid w:val="001F0F5E"/>
    <w:rsid w:val="002028A3"/>
    <w:rsid w:val="0021069A"/>
    <w:rsid w:val="0021392E"/>
    <w:rsid w:val="0021437A"/>
    <w:rsid w:val="00233E7D"/>
    <w:rsid w:val="0025378E"/>
    <w:rsid w:val="0025391C"/>
    <w:rsid w:val="00267C65"/>
    <w:rsid w:val="00280077"/>
    <w:rsid w:val="0028630E"/>
    <w:rsid w:val="002906C0"/>
    <w:rsid w:val="002B1CC1"/>
    <w:rsid w:val="002B41C6"/>
    <w:rsid w:val="002B5458"/>
    <w:rsid w:val="002C0514"/>
    <w:rsid w:val="002E319D"/>
    <w:rsid w:val="0030072F"/>
    <w:rsid w:val="0030238F"/>
    <w:rsid w:val="003061B4"/>
    <w:rsid w:val="00324554"/>
    <w:rsid w:val="003254DD"/>
    <w:rsid w:val="00337448"/>
    <w:rsid w:val="00350003"/>
    <w:rsid w:val="003717F4"/>
    <w:rsid w:val="00390A99"/>
    <w:rsid w:val="003A313F"/>
    <w:rsid w:val="003C49CC"/>
    <w:rsid w:val="003C6FDA"/>
    <w:rsid w:val="003E8FC2"/>
    <w:rsid w:val="00403D48"/>
    <w:rsid w:val="00423725"/>
    <w:rsid w:val="00454055"/>
    <w:rsid w:val="0045445C"/>
    <w:rsid w:val="00455624"/>
    <w:rsid w:val="004613A2"/>
    <w:rsid w:val="00496EED"/>
    <w:rsid w:val="00497E21"/>
    <w:rsid w:val="004A2289"/>
    <w:rsid w:val="004A26D7"/>
    <w:rsid w:val="004E37A6"/>
    <w:rsid w:val="004F7C64"/>
    <w:rsid w:val="005057B8"/>
    <w:rsid w:val="00536FE5"/>
    <w:rsid w:val="00554863"/>
    <w:rsid w:val="00554FD4"/>
    <w:rsid w:val="0055691E"/>
    <w:rsid w:val="005764FB"/>
    <w:rsid w:val="00581F69"/>
    <w:rsid w:val="0059569B"/>
    <w:rsid w:val="005B13F3"/>
    <w:rsid w:val="005B4C93"/>
    <w:rsid w:val="005D1F83"/>
    <w:rsid w:val="0060436B"/>
    <w:rsid w:val="0061145A"/>
    <w:rsid w:val="0062404E"/>
    <w:rsid w:val="00632FCD"/>
    <w:rsid w:val="00634248"/>
    <w:rsid w:val="00636879"/>
    <w:rsid w:val="00645919"/>
    <w:rsid w:val="006501CB"/>
    <w:rsid w:val="006713AC"/>
    <w:rsid w:val="006751F4"/>
    <w:rsid w:val="00690EC9"/>
    <w:rsid w:val="00691631"/>
    <w:rsid w:val="006917A1"/>
    <w:rsid w:val="00692661"/>
    <w:rsid w:val="006B5A66"/>
    <w:rsid w:val="006B6F5F"/>
    <w:rsid w:val="006C2107"/>
    <w:rsid w:val="006D3B1E"/>
    <w:rsid w:val="006E4DD1"/>
    <w:rsid w:val="006F520B"/>
    <w:rsid w:val="00715D08"/>
    <w:rsid w:val="0072364C"/>
    <w:rsid w:val="00733D71"/>
    <w:rsid w:val="0074170A"/>
    <w:rsid w:val="00742708"/>
    <w:rsid w:val="00761A4F"/>
    <w:rsid w:val="007677F6"/>
    <w:rsid w:val="00770CAE"/>
    <w:rsid w:val="00790E2B"/>
    <w:rsid w:val="007A1B6D"/>
    <w:rsid w:val="007A3767"/>
    <w:rsid w:val="007B5586"/>
    <w:rsid w:val="007D7AF8"/>
    <w:rsid w:val="007E1641"/>
    <w:rsid w:val="007E3C58"/>
    <w:rsid w:val="007E46E7"/>
    <w:rsid w:val="00804B30"/>
    <w:rsid w:val="00821A29"/>
    <w:rsid w:val="00831D5D"/>
    <w:rsid w:val="00850D3E"/>
    <w:rsid w:val="00865209"/>
    <w:rsid w:val="00886133"/>
    <w:rsid w:val="00892815"/>
    <w:rsid w:val="00896D51"/>
    <w:rsid w:val="008975B1"/>
    <w:rsid w:val="008B5B72"/>
    <w:rsid w:val="008B620E"/>
    <w:rsid w:val="008C12AB"/>
    <w:rsid w:val="008C6C76"/>
    <w:rsid w:val="008C6DFA"/>
    <w:rsid w:val="008C6FD2"/>
    <w:rsid w:val="008D2467"/>
    <w:rsid w:val="008E4F80"/>
    <w:rsid w:val="008E677C"/>
    <w:rsid w:val="008F039E"/>
    <w:rsid w:val="009007F5"/>
    <w:rsid w:val="00927181"/>
    <w:rsid w:val="00942B54"/>
    <w:rsid w:val="00945A18"/>
    <w:rsid w:val="009507C6"/>
    <w:rsid w:val="00954537"/>
    <w:rsid w:val="0095729B"/>
    <w:rsid w:val="009648DD"/>
    <w:rsid w:val="009D2773"/>
    <w:rsid w:val="00A04109"/>
    <w:rsid w:val="00A43EBF"/>
    <w:rsid w:val="00A71E30"/>
    <w:rsid w:val="00A94654"/>
    <w:rsid w:val="00A97A74"/>
    <w:rsid w:val="00AA0E5B"/>
    <w:rsid w:val="00AB3B86"/>
    <w:rsid w:val="00AE19FE"/>
    <w:rsid w:val="00AF0C15"/>
    <w:rsid w:val="00AF1FF1"/>
    <w:rsid w:val="00AF3169"/>
    <w:rsid w:val="00AF7CFB"/>
    <w:rsid w:val="00AF7E82"/>
    <w:rsid w:val="00B065EC"/>
    <w:rsid w:val="00B1429B"/>
    <w:rsid w:val="00B17432"/>
    <w:rsid w:val="00B44D41"/>
    <w:rsid w:val="00B4592C"/>
    <w:rsid w:val="00B50712"/>
    <w:rsid w:val="00B51A06"/>
    <w:rsid w:val="00B57421"/>
    <w:rsid w:val="00B722E9"/>
    <w:rsid w:val="00BB2080"/>
    <w:rsid w:val="00BC4F6C"/>
    <w:rsid w:val="00BC6391"/>
    <w:rsid w:val="00BD2FBF"/>
    <w:rsid w:val="00BE16D5"/>
    <w:rsid w:val="00BE23D5"/>
    <w:rsid w:val="00BE655E"/>
    <w:rsid w:val="00BF0428"/>
    <w:rsid w:val="00BF1F20"/>
    <w:rsid w:val="00C01604"/>
    <w:rsid w:val="00C022D4"/>
    <w:rsid w:val="00C03DF4"/>
    <w:rsid w:val="00C44C5A"/>
    <w:rsid w:val="00C46B7F"/>
    <w:rsid w:val="00C514BA"/>
    <w:rsid w:val="00C55D3A"/>
    <w:rsid w:val="00C628F6"/>
    <w:rsid w:val="00C67570"/>
    <w:rsid w:val="00C741D0"/>
    <w:rsid w:val="00C771A1"/>
    <w:rsid w:val="00C9447B"/>
    <w:rsid w:val="00C95F68"/>
    <w:rsid w:val="00CA482C"/>
    <w:rsid w:val="00CB4BE9"/>
    <w:rsid w:val="00CC72D5"/>
    <w:rsid w:val="00CD6272"/>
    <w:rsid w:val="00D0269B"/>
    <w:rsid w:val="00D2274C"/>
    <w:rsid w:val="00D264C2"/>
    <w:rsid w:val="00D272A5"/>
    <w:rsid w:val="00D274DD"/>
    <w:rsid w:val="00D30733"/>
    <w:rsid w:val="00D3370C"/>
    <w:rsid w:val="00D35BA8"/>
    <w:rsid w:val="00D47B62"/>
    <w:rsid w:val="00D77737"/>
    <w:rsid w:val="00DB3A9D"/>
    <w:rsid w:val="00DC1DE7"/>
    <w:rsid w:val="00DC3C9D"/>
    <w:rsid w:val="00DC4195"/>
    <w:rsid w:val="00DC4BB6"/>
    <w:rsid w:val="00DD548F"/>
    <w:rsid w:val="00DE01F7"/>
    <w:rsid w:val="00E05C1F"/>
    <w:rsid w:val="00E12C94"/>
    <w:rsid w:val="00E13E77"/>
    <w:rsid w:val="00E15F58"/>
    <w:rsid w:val="00E163DC"/>
    <w:rsid w:val="00E56B6C"/>
    <w:rsid w:val="00E62A95"/>
    <w:rsid w:val="00E67765"/>
    <w:rsid w:val="00E67E24"/>
    <w:rsid w:val="00E75153"/>
    <w:rsid w:val="00E93ABB"/>
    <w:rsid w:val="00E959AA"/>
    <w:rsid w:val="00E95F82"/>
    <w:rsid w:val="00EB0245"/>
    <w:rsid w:val="00EB2653"/>
    <w:rsid w:val="00EC0F5B"/>
    <w:rsid w:val="00EC5F6D"/>
    <w:rsid w:val="00EC6FCF"/>
    <w:rsid w:val="00ED0C79"/>
    <w:rsid w:val="00EE372F"/>
    <w:rsid w:val="00EE7742"/>
    <w:rsid w:val="00F00C20"/>
    <w:rsid w:val="00F20AD2"/>
    <w:rsid w:val="00F456CC"/>
    <w:rsid w:val="00F866C0"/>
    <w:rsid w:val="00F877B0"/>
    <w:rsid w:val="00F905EF"/>
    <w:rsid w:val="00F93903"/>
    <w:rsid w:val="00FA7331"/>
    <w:rsid w:val="00FB485C"/>
    <w:rsid w:val="00FB4A14"/>
    <w:rsid w:val="00FC7BED"/>
    <w:rsid w:val="00FD0D29"/>
    <w:rsid w:val="00FD242A"/>
    <w:rsid w:val="01C96219"/>
    <w:rsid w:val="0222FBF9"/>
    <w:rsid w:val="0C4B281B"/>
    <w:rsid w:val="0D13250F"/>
    <w:rsid w:val="1320A077"/>
    <w:rsid w:val="1856C20D"/>
    <w:rsid w:val="1894327D"/>
    <w:rsid w:val="1C7200C9"/>
    <w:rsid w:val="1D1F67BB"/>
    <w:rsid w:val="219BBCC4"/>
    <w:rsid w:val="2361E1DF"/>
    <w:rsid w:val="2A1B3C5F"/>
    <w:rsid w:val="2FC7B2DB"/>
    <w:rsid w:val="314F2EB6"/>
    <w:rsid w:val="36F54CE9"/>
    <w:rsid w:val="38B4AC72"/>
    <w:rsid w:val="430A93AF"/>
    <w:rsid w:val="47FF33A6"/>
    <w:rsid w:val="48AF2E9A"/>
    <w:rsid w:val="4933AF54"/>
    <w:rsid w:val="4C27A368"/>
    <w:rsid w:val="535EFBFF"/>
    <w:rsid w:val="546BE74F"/>
    <w:rsid w:val="6E93E8B2"/>
    <w:rsid w:val="702FB913"/>
    <w:rsid w:val="74232103"/>
    <w:rsid w:val="7685D23A"/>
    <w:rsid w:val="7D06EEFF"/>
    <w:rsid w:val="7EA2B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57B4"/>
  <w15:chartTrackingRefBased/>
  <w15:docId w15:val="{F93E3790-38E2-467C-9AF9-E9C83AEF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F1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3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7331"/>
    <w:rPr>
      <w:color w:val="808080"/>
    </w:rPr>
  </w:style>
  <w:style w:type="character" w:customStyle="1" w:styleId="normaltextrun">
    <w:name w:val="normaltextrun"/>
    <w:basedOn w:val="DefaultParagraphFont"/>
    <w:rsid w:val="00FA7331"/>
  </w:style>
  <w:style w:type="paragraph" w:customStyle="1" w:styleId="paragraph">
    <w:name w:val="paragraph"/>
    <w:basedOn w:val="Normal"/>
    <w:rsid w:val="00FA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A73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31"/>
  </w:style>
  <w:style w:type="paragraph" w:styleId="Footer">
    <w:name w:val="footer"/>
    <w:basedOn w:val="Normal"/>
    <w:link w:val="FooterChar"/>
    <w:uiPriority w:val="99"/>
    <w:unhideWhenUsed/>
    <w:rsid w:val="00FA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31"/>
  </w:style>
  <w:style w:type="character" w:styleId="UnresolvedMention">
    <w:name w:val="Unresolved Mention"/>
    <w:basedOn w:val="DefaultParagraphFont"/>
    <w:uiPriority w:val="99"/>
    <w:semiHidden/>
    <w:unhideWhenUsed/>
    <w:rsid w:val="00A94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box.CYPFND@berkshire.nhs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mailbox.CYPFND@berkshire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box.CYPFND@berkshire.nhs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20/10/relationships/intelligence" Target="intelligence2.xml"/><Relationship Id="rId10" Type="http://schemas.openxmlformats.org/officeDocument/2006/relationships/hyperlink" Target="mailto:mailbox.CYPFND@berkshire.nhs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6D22298F9F461D8516B8DDF725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A6A3-7D5D-4F0B-B488-C8B04A74051B}"/>
      </w:docPartPr>
      <w:docPartBody>
        <w:p w:rsidR="00362609" w:rsidRDefault="00C741D0" w:rsidP="00C741D0">
          <w:pPr>
            <w:pStyle w:val="F76D22298F9F461D8516B8DDF725D980"/>
          </w:pPr>
          <w:r w:rsidRPr="0095729B">
            <w:rPr>
              <w:rStyle w:val="PlaceholderText"/>
              <w:bCs/>
              <w:sz w:val="16"/>
              <w:szCs w:val="16"/>
            </w:rPr>
            <w:t>Click or tap to enter a date.</w:t>
          </w:r>
        </w:p>
      </w:docPartBody>
    </w:docPart>
    <w:docPart>
      <w:docPartPr>
        <w:name w:val="E4551E85856B468495D418304C53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1C42-F47F-4D18-BF43-91D5FC55F5C6}"/>
      </w:docPartPr>
      <w:docPartBody>
        <w:p w:rsidR="00362609" w:rsidRDefault="00C741D0" w:rsidP="00C741D0">
          <w:pPr>
            <w:pStyle w:val="E4551E85856B468495D418304C53E5DB"/>
          </w:pPr>
          <w:r w:rsidRPr="007C21FF">
            <w:rPr>
              <w:rStyle w:val="PlaceholderText"/>
              <w:sz w:val="16"/>
              <w:szCs w:val="16"/>
            </w:rPr>
            <w:t xml:space="preserve">Please select                         </w:t>
          </w:r>
        </w:p>
      </w:docPartBody>
    </w:docPart>
    <w:docPart>
      <w:docPartPr>
        <w:name w:val="9CDB29ED8E00418DA9047599B0B8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E47D-99AD-45F9-9ABE-DDB0DD32ACA9}"/>
      </w:docPartPr>
      <w:docPartBody>
        <w:p w:rsidR="00362609" w:rsidRDefault="00C741D0" w:rsidP="00C741D0">
          <w:pPr>
            <w:pStyle w:val="9CDB29ED8E00418DA9047599B0B8500B"/>
          </w:pPr>
          <w:r w:rsidRPr="00F456CC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86277EDF386E4A7EBCA8ECF7C75B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79B4-ACFA-4B56-85FD-A2935348BA1B}"/>
      </w:docPartPr>
      <w:docPartBody>
        <w:p w:rsidR="00362609" w:rsidRDefault="00C741D0" w:rsidP="00C741D0">
          <w:pPr>
            <w:pStyle w:val="86277EDF386E4A7EBCA8ECF7C75B4C4F"/>
          </w:pPr>
          <w:r w:rsidRPr="00F456C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C63DA451FD1486DA4B7FC079B4F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382C-025F-4CC2-A953-4D5710A69549}"/>
      </w:docPartPr>
      <w:docPartBody>
        <w:p w:rsidR="00C741D0" w:rsidRDefault="00C741D0" w:rsidP="00C741D0">
          <w:pPr>
            <w:pStyle w:val="CC63DA451FD1486DA4B7FC079B4F72E2"/>
          </w:pPr>
          <w:r w:rsidRPr="00496EED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7C"/>
    <w:rsid w:val="0006387C"/>
    <w:rsid w:val="00244B24"/>
    <w:rsid w:val="00252AFE"/>
    <w:rsid w:val="00362609"/>
    <w:rsid w:val="005C75BC"/>
    <w:rsid w:val="006713AC"/>
    <w:rsid w:val="006F05AF"/>
    <w:rsid w:val="00865209"/>
    <w:rsid w:val="008D383D"/>
    <w:rsid w:val="009D24A7"/>
    <w:rsid w:val="00A92DC5"/>
    <w:rsid w:val="00AE5384"/>
    <w:rsid w:val="00B638D2"/>
    <w:rsid w:val="00BE56DE"/>
    <w:rsid w:val="00C07CD9"/>
    <w:rsid w:val="00C741D0"/>
    <w:rsid w:val="00C849B2"/>
    <w:rsid w:val="00D63BFC"/>
    <w:rsid w:val="00DB6000"/>
    <w:rsid w:val="00DC1DE7"/>
    <w:rsid w:val="00EB2653"/>
    <w:rsid w:val="00F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1D0"/>
    <w:rPr>
      <w:color w:val="808080"/>
    </w:rPr>
  </w:style>
  <w:style w:type="paragraph" w:customStyle="1" w:styleId="F76D22298F9F461D8516B8DDF725D980">
    <w:name w:val="F76D22298F9F461D8516B8DDF725D980"/>
    <w:rsid w:val="00C741D0"/>
    <w:pPr>
      <w:spacing w:after="0" w:line="240" w:lineRule="auto"/>
    </w:pPr>
    <w:rPr>
      <w:rFonts w:eastAsiaTheme="minorHAnsi"/>
      <w:lang w:eastAsia="en-US"/>
    </w:rPr>
  </w:style>
  <w:style w:type="paragraph" w:customStyle="1" w:styleId="E4551E85856B468495D418304C53E5DB">
    <w:name w:val="E4551E85856B468495D418304C53E5DB"/>
    <w:rsid w:val="00C741D0"/>
    <w:pPr>
      <w:spacing w:after="120" w:line="276" w:lineRule="auto"/>
    </w:pPr>
    <w:rPr>
      <w:rFonts w:eastAsiaTheme="minorHAnsi"/>
      <w:lang w:eastAsia="en-US"/>
    </w:rPr>
  </w:style>
  <w:style w:type="paragraph" w:customStyle="1" w:styleId="9CDB29ED8E00418DA9047599B0B8500B">
    <w:name w:val="9CDB29ED8E00418DA9047599B0B8500B"/>
    <w:rsid w:val="00C741D0"/>
    <w:pPr>
      <w:spacing w:after="120" w:line="276" w:lineRule="auto"/>
    </w:pPr>
    <w:rPr>
      <w:rFonts w:eastAsiaTheme="minorHAnsi"/>
      <w:lang w:eastAsia="en-US"/>
    </w:rPr>
  </w:style>
  <w:style w:type="paragraph" w:customStyle="1" w:styleId="86277EDF386E4A7EBCA8ECF7C75B4C4F">
    <w:name w:val="86277EDF386E4A7EBCA8ECF7C75B4C4F"/>
    <w:rsid w:val="00C741D0"/>
    <w:pPr>
      <w:spacing w:after="120" w:line="276" w:lineRule="auto"/>
    </w:pPr>
    <w:rPr>
      <w:rFonts w:eastAsiaTheme="minorHAnsi"/>
      <w:lang w:eastAsia="en-US"/>
    </w:rPr>
  </w:style>
  <w:style w:type="paragraph" w:customStyle="1" w:styleId="CC63DA451FD1486DA4B7FC079B4F72E2">
    <w:name w:val="CC63DA451FD1486DA4B7FC079B4F72E2"/>
    <w:rsid w:val="00C741D0"/>
    <w:pPr>
      <w:spacing w:after="12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0BEAC48092C4E951537A35248BBBB" ma:contentTypeVersion="18" ma:contentTypeDescription="Create a new document." ma:contentTypeScope="" ma:versionID="a8c84a91e51a820492c9288b93e1b025">
  <xsd:schema xmlns:xsd="http://www.w3.org/2001/XMLSchema" xmlns:xs="http://www.w3.org/2001/XMLSchema" xmlns:p="http://schemas.microsoft.com/office/2006/metadata/properties" xmlns:ns2="69d754bd-05b2-451c-8d8d-db36eacf4b5c" xmlns:ns3="941f4530-caf3-45ba-94af-7c6b9e80b0e1" xmlns:ns4="663efad9-fd10-41f0-a65c-61f56871e16c" targetNamespace="http://schemas.microsoft.com/office/2006/metadata/properties" ma:root="true" ma:fieldsID="a21973ddaffdabb4124cb5f657baac3d" ns2:_="" ns3:_="" ns4:_="">
    <xsd:import namespace="69d754bd-05b2-451c-8d8d-db36eacf4b5c"/>
    <xsd:import namespace="941f4530-caf3-45ba-94af-7c6b9e80b0e1"/>
    <xsd:import namespace="663efad9-fd10-41f0-a65c-61f56871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754bd-05b2-451c-8d8d-db36eacf4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4530-caf3-45ba-94af-7c6b9e80b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fad9-fd10-41f0-a65c-61f56871e16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3c4bd3-2868-4b12-bbff-7bb73296f8c0}" ma:internalName="TaxCatchAll" ma:showField="CatchAllData" ma:web="941f4530-caf3-45ba-94af-7c6b9e80b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d754bd-05b2-451c-8d8d-db36eacf4b5c">
      <Terms xmlns="http://schemas.microsoft.com/office/infopath/2007/PartnerControls"/>
    </lcf76f155ced4ddcb4097134ff3c332f>
    <TaxCatchAll xmlns="663efad9-fd10-41f0-a65c-61f56871e16c" xsi:nil="true"/>
  </documentManagement>
</p:properties>
</file>

<file path=customXml/itemProps1.xml><?xml version="1.0" encoding="utf-8"?>
<ds:datastoreItem xmlns:ds="http://schemas.openxmlformats.org/officeDocument/2006/customXml" ds:itemID="{B31F94DA-2FC7-4A2C-B4DF-FC3D6CCCD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754bd-05b2-451c-8d8d-db36eacf4b5c"/>
    <ds:schemaRef ds:uri="941f4530-caf3-45ba-94af-7c6b9e80b0e1"/>
    <ds:schemaRef ds:uri="663efad9-fd10-41f0-a65c-61f56871e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8E9EE-8938-4DBF-860E-7C1D4788E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61BF7-42BC-4563-94D5-D41C569C2D4F}">
  <ds:schemaRefs>
    <ds:schemaRef ds:uri="http://schemas.microsoft.com/office/2006/metadata/properties"/>
    <ds:schemaRef ds:uri="http://schemas.microsoft.com/office/infopath/2007/PartnerControls"/>
    <ds:schemaRef ds:uri="69d754bd-05b2-451c-8d8d-db36eacf4b5c"/>
    <ds:schemaRef ds:uri="663efad9-fd10-41f0-a65c-61f56871e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Links>
    <vt:vector size="24" baseType="variant"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mailto:mailbox.CYPFND@berkshire.nhs.uk</vt:lpwstr>
      </vt:variant>
      <vt:variant>
        <vt:lpwstr/>
      </vt:variant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mailto:mailbox.CYPFND@berkshire.nhs.uk</vt:lpwstr>
      </vt:variant>
      <vt:variant>
        <vt:lpwstr/>
      </vt:variant>
      <vt:variant>
        <vt:i4>5636218</vt:i4>
      </vt:variant>
      <vt:variant>
        <vt:i4>3</vt:i4>
      </vt:variant>
      <vt:variant>
        <vt:i4>0</vt:i4>
      </vt:variant>
      <vt:variant>
        <vt:i4>5</vt:i4>
      </vt:variant>
      <vt:variant>
        <vt:lpwstr>mailto:mailbox.CYPFND@berkshire.nhs.uk</vt:lpwstr>
      </vt:variant>
      <vt:variant>
        <vt:lpwstr/>
      </vt:variant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mailto:mailbox.CYPFND@berkshire.nhs.uk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Lewin</dc:creator>
  <cp:keywords/>
  <dc:description/>
  <cp:lastModifiedBy>Louise Boorman</cp:lastModifiedBy>
  <cp:revision>2</cp:revision>
  <cp:lastPrinted>2022-06-19T17:48:00Z</cp:lastPrinted>
  <dcterms:created xsi:type="dcterms:W3CDTF">2025-03-06T14:18:00Z</dcterms:created>
  <dcterms:modified xsi:type="dcterms:W3CDTF">2025-03-06T14:18:00Z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0x0101004500BEAC48092C4E951537A35248BBBB</vt:lpwstr>
  </property>
  <property fmtid="{D5CDD505-2E9C-101B-9397-08002B2CF9AE}" pid="3" name="MediaServiceImageTags">
    <vt:lpwstr/>
  </property>
</Properties>
</file>